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5" w:rsidRPr="00486633" w:rsidRDefault="00BD40E1" w:rsidP="003B5C17">
      <w:pPr>
        <w:pStyle w:val="ConsPlusNormal"/>
        <w:ind w:left="1077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41095" w:rsidRDefault="00BD40E1" w:rsidP="003B5C1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риказом руководителя </w:t>
      </w:r>
      <w:r w:rsidR="00D91721" w:rsidRPr="00486633">
        <w:rPr>
          <w:rFonts w:ascii="Times New Roman" w:hAnsi="Times New Roman" w:cs="Times New Roman"/>
          <w:sz w:val="28"/>
          <w:szCs w:val="28"/>
        </w:rPr>
        <w:t xml:space="preserve"> </w:t>
      </w:r>
      <w:r w:rsidR="009C475F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75F">
        <w:rPr>
          <w:rFonts w:ascii="Times New Roman" w:hAnsi="Times New Roman" w:cs="Times New Roman"/>
          <w:sz w:val="28"/>
          <w:szCs w:val="28"/>
        </w:rPr>
        <w:t xml:space="preserve"> по тарифам </w:t>
      </w:r>
      <w:r w:rsidR="00D91721" w:rsidRPr="0048663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E1" w:rsidRPr="00486633" w:rsidRDefault="00BD40E1" w:rsidP="003B5C17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31.08.2018 № 29-пк</w:t>
      </w:r>
    </w:p>
    <w:p w:rsidR="00F41095" w:rsidRPr="00970923" w:rsidRDefault="002C7D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30"/>
      <w:bookmarkEnd w:id="1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0923" w:rsidRPr="0097092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6C486C" w:rsidRPr="00486633" w:rsidRDefault="003B5C17" w:rsidP="006C4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</w:t>
      </w:r>
      <w:r w:rsidR="00F41095" w:rsidRPr="00970923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</w:t>
      </w:r>
      <w:r w:rsidR="0097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0923">
        <w:rPr>
          <w:rFonts w:ascii="Times New Roman" w:hAnsi="Times New Roman" w:cs="Times New Roman"/>
          <w:b/>
          <w:sz w:val="28"/>
          <w:szCs w:val="28"/>
        </w:rPr>
        <w:t>Новосибирской области на 2018-</w:t>
      </w:r>
      <w:r w:rsidR="006C486C" w:rsidRPr="00970923">
        <w:rPr>
          <w:rFonts w:ascii="Times New Roman" w:hAnsi="Times New Roman" w:cs="Times New Roman"/>
          <w:b/>
          <w:sz w:val="28"/>
          <w:szCs w:val="28"/>
        </w:rPr>
        <w:t>2020 годы»</w:t>
      </w:r>
    </w:p>
    <w:p w:rsidR="00002992" w:rsidRPr="00486633" w:rsidRDefault="00002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3969"/>
        <w:gridCol w:w="1701"/>
        <w:gridCol w:w="141"/>
        <w:gridCol w:w="993"/>
        <w:gridCol w:w="1647"/>
      </w:tblGrid>
      <w:tr w:rsidR="00F45989" w:rsidRPr="00486633" w:rsidTr="002C7D4A">
        <w:tc>
          <w:tcPr>
            <w:tcW w:w="709" w:type="dxa"/>
          </w:tcPr>
          <w:p w:rsidR="00AD75D1" w:rsidRPr="0036327D" w:rsidRDefault="00970923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989" w:rsidRPr="0036327D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F45989" w:rsidRPr="0036327D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F45989" w:rsidRPr="0036327D" w:rsidRDefault="00F45989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</w:t>
            </w:r>
            <w:r w:rsidR="00970923" w:rsidRPr="003632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</w:t>
            </w:r>
          </w:p>
        </w:tc>
        <w:tc>
          <w:tcPr>
            <w:tcW w:w="1842" w:type="dxa"/>
            <w:gridSpan w:val="2"/>
          </w:tcPr>
          <w:p w:rsidR="00F45989" w:rsidRPr="0036327D" w:rsidRDefault="00F45989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993" w:type="dxa"/>
          </w:tcPr>
          <w:p w:rsidR="00F45989" w:rsidRPr="0036327D" w:rsidRDefault="00F45989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мероприятий  </w:t>
            </w:r>
          </w:p>
        </w:tc>
        <w:tc>
          <w:tcPr>
            <w:tcW w:w="1647" w:type="dxa"/>
          </w:tcPr>
          <w:p w:rsidR="00F45989" w:rsidRPr="0036327D" w:rsidRDefault="00F45989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7D">
              <w:rPr>
                <w:rFonts w:ascii="Times New Roman" w:hAnsi="Times New Roman" w:cs="Times New Roman"/>
                <w:sz w:val="24"/>
                <w:szCs w:val="24"/>
              </w:rPr>
              <w:t>Срок представления информации об исполнении</w:t>
            </w:r>
          </w:p>
        </w:tc>
      </w:tr>
      <w:tr w:rsidR="00784820" w:rsidRPr="00486633" w:rsidTr="002C7D4A">
        <w:tc>
          <w:tcPr>
            <w:tcW w:w="14547" w:type="dxa"/>
            <w:gridSpan w:val="7"/>
          </w:tcPr>
          <w:p w:rsidR="00784820" w:rsidRPr="00486633" w:rsidRDefault="00784820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F45989" w:rsidRPr="00486633" w:rsidTr="002C7D4A">
        <w:tc>
          <w:tcPr>
            <w:tcW w:w="709" w:type="dxa"/>
          </w:tcPr>
          <w:p w:rsidR="00F45989" w:rsidRPr="00486633" w:rsidRDefault="00F90A1D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1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45989" w:rsidRPr="00486633" w:rsidRDefault="00F45989" w:rsidP="00782D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>и принятие нормативных правовых актов</w:t>
            </w:r>
            <w:r w:rsidR="00782D8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9F5FA1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D84">
              <w:rPr>
                <w:rFonts w:ascii="Times New Roman" w:hAnsi="Times New Roman" w:cs="Times New Roman"/>
                <w:sz w:val="28"/>
                <w:szCs w:val="28"/>
              </w:rPr>
              <w:t xml:space="preserve">по тарифам Новосибирской области (далее – департамент) </w:t>
            </w:r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противодействия коррупции, </w:t>
            </w:r>
            <w:r w:rsidR="005F2339" w:rsidRPr="005F2339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185C1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силу таких актов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</w:t>
            </w:r>
            <w:r w:rsidR="00E56E4A" w:rsidRPr="00486633">
              <w:rPr>
                <w:rFonts w:ascii="Times New Roman" w:hAnsi="Times New Roman" w:cs="Times New Roman"/>
                <w:sz w:val="28"/>
                <w:szCs w:val="28"/>
              </w:rPr>
              <w:t>в субъектах Рос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сийской </w:t>
            </w:r>
            <w:r w:rsidR="00E56E4A" w:rsidRPr="00486633"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865413" w:rsidRPr="00486633">
              <w:rPr>
                <w:rFonts w:ascii="Times New Roman" w:hAnsi="Times New Roman" w:cs="Times New Roman"/>
                <w:sz w:val="28"/>
                <w:szCs w:val="28"/>
              </w:rPr>
              <w:t>ерации</w:t>
            </w:r>
          </w:p>
        </w:tc>
        <w:tc>
          <w:tcPr>
            <w:tcW w:w="3969" w:type="dxa"/>
          </w:tcPr>
          <w:p w:rsidR="00F45989" w:rsidRPr="00486633" w:rsidRDefault="00A059D9" w:rsidP="00AE24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правового регулирования в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целях минимизации возмо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жности коррупционных проявлений</w:t>
            </w:r>
          </w:p>
        </w:tc>
        <w:tc>
          <w:tcPr>
            <w:tcW w:w="1842" w:type="dxa"/>
            <w:gridSpan w:val="2"/>
          </w:tcPr>
          <w:p w:rsidR="00F45989" w:rsidRPr="00796917" w:rsidRDefault="007F5683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Контрольно-правовой отдел, </w:t>
            </w: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A61A28"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45989" w:rsidRPr="00796917" w:rsidRDefault="005C1B87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AE241C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2020 годов</w:t>
            </w:r>
          </w:p>
        </w:tc>
        <w:tc>
          <w:tcPr>
            <w:tcW w:w="1647" w:type="dxa"/>
          </w:tcPr>
          <w:p w:rsidR="009A371B" w:rsidRPr="00796917" w:rsidRDefault="003D7323" w:rsidP="0044268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442682" w:rsidRPr="00796917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</w:tr>
      <w:tr w:rsidR="00265200" w:rsidRPr="00486633" w:rsidTr="002C7D4A">
        <w:tc>
          <w:tcPr>
            <w:tcW w:w="709" w:type="dxa"/>
          </w:tcPr>
          <w:p w:rsidR="00265200" w:rsidRPr="00486633" w:rsidRDefault="00265200" w:rsidP="001F13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F1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65200" w:rsidRPr="00486633" w:rsidRDefault="00265200" w:rsidP="00776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нормативных правовых актов</w:t>
            </w:r>
            <w:r w:rsidR="0077626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 w:rsidR="0029086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 их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в том числе в процессе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заключений Главного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Министерства юстиции Российской Федерации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области, </w:t>
            </w:r>
            <w:r w:rsidR="00816D4A" w:rsidRPr="00486633">
              <w:rPr>
                <w:rFonts w:ascii="Times New Roman" w:hAnsi="Times New Roman" w:cs="Times New Roman"/>
                <w:sz w:val="28"/>
                <w:szCs w:val="28"/>
              </w:rPr>
              <w:t>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969" w:type="dxa"/>
          </w:tcPr>
          <w:p w:rsidR="00265200" w:rsidRPr="00486633" w:rsidRDefault="00265200" w:rsidP="00776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устранение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</w:t>
            </w:r>
            <w:r w:rsidR="0077626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290869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265200" w:rsidRPr="00796917" w:rsidRDefault="00796917" w:rsidP="0079691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</w:t>
            </w:r>
          </w:p>
        </w:tc>
        <w:tc>
          <w:tcPr>
            <w:tcW w:w="993" w:type="dxa"/>
          </w:tcPr>
          <w:p w:rsidR="00265200" w:rsidRPr="00796917" w:rsidRDefault="00265200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AE241C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2020 годов</w:t>
            </w:r>
          </w:p>
        </w:tc>
        <w:tc>
          <w:tcPr>
            <w:tcW w:w="1647" w:type="dxa"/>
          </w:tcPr>
          <w:p w:rsidR="00265200" w:rsidRPr="00796917" w:rsidRDefault="00442682" w:rsidP="00AE2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  <w:r w:rsidR="00C73CA5"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6014" w:rsidRPr="007969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41C" w:rsidRPr="007969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6014"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C73CA5"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proofErr w:type="spellStart"/>
            <w:proofErr w:type="gramStart"/>
            <w:r w:rsidR="00B56014" w:rsidRPr="00796917">
              <w:rPr>
                <w:rFonts w:ascii="Times New Roman" w:hAnsi="Times New Roman" w:cs="Times New Roman"/>
                <w:sz w:val="24"/>
                <w:szCs w:val="24"/>
              </w:rPr>
              <w:t>антикорруп</w:t>
            </w:r>
            <w:r w:rsidR="00AE241C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6014" w:rsidRPr="00796917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proofErr w:type="spellEnd"/>
            <w:proofErr w:type="gramEnd"/>
            <w:r w:rsidR="00B56014"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14"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</w:t>
            </w:r>
          </w:p>
        </w:tc>
      </w:tr>
      <w:tr w:rsidR="00F45989" w:rsidRPr="00486633" w:rsidTr="002C7D4A">
        <w:tc>
          <w:tcPr>
            <w:tcW w:w="709" w:type="dxa"/>
          </w:tcPr>
          <w:p w:rsidR="00F45989" w:rsidRPr="00486633" w:rsidRDefault="00F90A1D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45989" w:rsidRPr="00486633" w:rsidRDefault="007D6DBE" w:rsidP="00B9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29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53275" w:rsidRPr="00B929C2">
              <w:rPr>
                <w:rFonts w:ascii="Times New Roman" w:hAnsi="Times New Roman" w:cs="Times New Roman"/>
                <w:sz w:val="28"/>
                <w:szCs w:val="28"/>
              </w:rPr>
              <w:t>экспертиз</w:t>
            </w:r>
            <w:r w:rsidR="00E64865" w:rsidRPr="00B929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27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Новосибирской области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затрагивающих вопросы осуществления предпринимательской и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  <w:r w:rsidR="00C8562F" w:rsidRPr="00486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929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729D" w:rsidRPr="00486633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проектов нормативных правовых актов Ново</w:t>
            </w:r>
            <w:r w:rsidR="00AE241C"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</w:p>
        </w:tc>
        <w:tc>
          <w:tcPr>
            <w:tcW w:w="3969" w:type="dxa"/>
          </w:tcPr>
          <w:p w:rsidR="00F45989" w:rsidRPr="00486633" w:rsidRDefault="007D6DBE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 w:rsidR="008F1B4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устранения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 нормативно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45DD7" w:rsidRPr="00486633">
              <w:rPr>
                <w:rFonts w:ascii="Times New Roman" w:hAnsi="Times New Roman" w:cs="Times New Roman"/>
                <w:sz w:val="28"/>
                <w:szCs w:val="28"/>
              </w:rPr>
              <w:t>е (проекте нормативного правового акта)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Новосибирской области</w:t>
            </w:r>
          </w:p>
        </w:tc>
        <w:tc>
          <w:tcPr>
            <w:tcW w:w="1842" w:type="dxa"/>
            <w:gridSpan w:val="2"/>
          </w:tcPr>
          <w:p w:rsidR="00F45989" w:rsidRPr="00796917" w:rsidRDefault="00796917" w:rsidP="0079691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Контрольно-правовой отдел </w:t>
            </w:r>
          </w:p>
        </w:tc>
        <w:tc>
          <w:tcPr>
            <w:tcW w:w="993" w:type="dxa"/>
          </w:tcPr>
          <w:p w:rsidR="00F45989" w:rsidRPr="00796917" w:rsidRDefault="00B551AC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AE241C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2020 годов</w:t>
            </w:r>
          </w:p>
        </w:tc>
        <w:tc>
          <w:tcPr>
            <w:tcW w:w="1647" w:type="dxa"/>
          </w:tcPr>
          <w:p w:rsidR="00F45989" w:rsidRPr="00796917" w:rsidRDefault="00442682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D6521" w:rsidRPr="00486633" w:rsidTr="002C7D4A">
        <w:tc>
          <w:tcPr>
            <w:tcW w:w="709" w:type="dxa"/>
          </w:tcPr>
          <w:p w:rsidR="00AD6521" w:rsidRPr="00486633" w:rsidRDefault="00AD6521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D6521" w:rsidRPr="00486633" w:rsidRDefault="00AD6521" w:rsidP="00776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размещени</w:t>
            </w:r>
            <w:r w:rsidR="003F675D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 нормативных правовых актов Новосибирской области</w:t>
            </w:r>
            <w:r w:rsidR="007F2728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проектов </w:t>
            </w:r>
            <w:r w:rsidR="007C13A9"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нормативных правовых актов </w:t>
            </w:r>
            <w:r w:rsidR="0077626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государственной информационной системе Новосибирской области «Электронная демократия Новосибирской области» в</w:t>
            </w:r>
            <w:r w:rsidR="00B92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информационно-телекоммуника</w:t>
            </w:r>
            <w:r w:rsidR="00C258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ционной сети Интернет по адресу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5C8C">
              <w:rPr>
                <w:rFonts w:ascii="Times New Roman" w:hAnsi="Times New Roman" w:cs="Times New Roman"/>
                <w:sz w:val="28"/>
                <w:szCs w:val="28"/>
              </w:rPr>
              <w:t>http://dem.nso.ru</w:t>
            </w:r>
          </w:p>
        </w:tc>
        <w:tc>
          <w:tcPr>
            <w:tcW w:w="3969" w:type="dxa"/>
          </w:tcPr>
          <w:p w:rsidR="00AD6521" w:rsidRPr="00486633" w:rsidRDefault="00AD6521" w:rsidP="00776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проведения независимой антикоррупционной экспертизы </w:t>
            </w:r>
            <w:r w:rsidR="00B238F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</w:t>
            </w:r>
            <w:r w:rsidR="00B238F8"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Новосибирской</w:t>
            </w:r>
            <w:proofErr w:type="gramEnd"/>
            <w:r w:rsidR="00B238F8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</w:t>
            </w:r>
            <w:r w:rsidR="0077626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</w:p>
        </w:tc>
        <w:tc>
          <w:tcPr>
            <w:tcW w:w="1842" w:type="dxa"/>
            <w:gridSpan w:val="2"/>
          </w:tcPr>
          <w:p w:rsidR="00AD6521" w:rsidRPr="00796917" w:rsidRDefault="00796917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 В.М.</w:t>
            </w:r>
          </w:p>
        </w:tc>
        <w:tc>
          <w:tcPr>
            <w:tcW w:w="993" w:type="dxa"/>
          </w:tcPr>
          <w:p w:rsidR="00AD6521" w:rsidRPr="00796917" w:rsidRDefault="00AD6521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B929C2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2020 годов</w:t>
            </w:r>
          </w:p>
        </w:tc>
        <w:tc>
          <w:tcPr>
            <w:tcW w:w="1647" w:type="dxa"/>
          </w:tcPr>
          <w:p w:rsidR="00AD6521" w:rsidRPr="00796917" w:rsidRDefault="00442682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D6521" w:rsidRPr="00486633" w:rsidTr="002C7D4A">
        <w:tc>
          <w:tcPr>
            <w:tcW w:w="14547" w:type="dxa"/>
            <w:gridSpan w:val="7"/>
          </w:tcPr>
          <w:p w:rsidR="00AD6521" w:rsidRPr="00CB5B0F" w:rsidRDefault="00AD6521" w:rsidP="0077626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5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 Совершенствование комплекса мер по профилактике коррупции на государственной гражданской службе </w:t>
            </w:r>
            <w:r w:rsidR="002661B4" w:rsidRPr="00CB5B0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</w:tr>
      <w:tr w:rsidR="00AD6521" w:rsidRPr="00486633" w:rsidTr="00796917">
        <w:tc>
          <w:tcPr>
            <w:tcW w:w="709" w:type="dxa"/>
          </w:tcPr>
          <w:p w:rsidR="00AD6521" w:rsidRPr="00486633" w:rsidRDefault="00AD6521" w:rsidP="00B9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</w:tcPr>
          <w:p w:rsidR="00AD6521" w:rsidRPr="00486633" w:rsidRDefault="00AD6521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а также нормативными правовыми актами, устанавливающими ограничения и запреты, требования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 и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обязанностей, установленных в 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</w:p>
        </w:tc>
        <w:tc>
          <w:tcPr>
            <w:tcW w:w="3969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государственных </w:t>
            </w:r>
            <w:r w:rsidRPr="00FB583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гражданских </w:t>
            </w:r>
            <w:r w:rsidR="00C92183" w:rsidRPr="00FB5835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61B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отриц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ательного отношения к коррупции</w:t>
            </w:r>
          </w:p>
        </w:tc>
        <w:tc>
          <w:tcPr>
            <w:tcW w:w="1842" w:type="dxa"/>
            <w:gridSpan w:val="2"/>
          </w:tcPr>
          <w:p w:rsidR="00AD6521" w:rsidRPr="00796917" w:rsidRDefault="00796917" w:rsidP="00B929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AD6521" w:rsidRPr="00796917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C92183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2020 годов</w:t>
            </w:r>
          </w:p>
        </w:tc>
        <w:tc>
          <w:tcPr>
            <w:tcW w:w="1647" w:type="dxa"/>
          </w:tcPr>
          <w:p w:rsidR="00AD6521" w:rsidRPr="00796917" w:rsidRDefault="00442682" w:rsidP="00C921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F25E0B" w:rsidRPr="00486633" w:rsidTr="00796917">
        <w:tc>
          <w:tcPr>
            <w:tcW w:w="709" w:type="dxa"/>
          </w:tcPr>
          <w:p w:rsidR="00F25E0B" w:rsidRPr="00486633" w:rsidRDefault="00F25E0B" w:rsidP="00970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7" w:type="dxa"/>
          </w:tcPr>
          <w:p w:rsidR="00F25E0B" w:rsidRPr="00486633" w:rsidRDefault="00F25E0B" w:rsidP="00C921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о</w:t>
            </w:r>
            <w:r w:rsidR="00C921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соблюдения государственными гражданскими служащими Новосибирской области ограничений, запретов, установленных в </w:t>
            </w:r>
            <w:r w:rsidR="00012315">
              <w:rPr>
                <w:rFonts w:ascii="Times New Roman" w:hAnsi="Times New Roman" w:cs="Times New Roman"/>
                <w:sz w:val="28"/>
                <w:szCs w:val="28"/>
              </w:rPr>
              <w:t>целях противодействия коррупции</w:t>
            </w:r>
          </w:p>
        </w:tc>
        <w:tc>
          <w:tcPr>
            <w:tcW w:w="3969" w:type="dxa"/>
          </w:tcPr>
          <w:p w:rsidR="00F25E0B" w:rsidRPr="00486633" w:rsidRDefault="0077626C" w:rsidP="00776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коррупционных проявлений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</w:p>
        </w:tc>
        <w:tc>
          <w:tcPr>
            <w:tcW w:w="1842" w:type="dxa"/>
            <w:gridSpan w:val="2"/>
          </w:tcPr>
          <w:p w:rsidR="00F25E0B" w:rsidRPr="00796917" w:rsidRDefault="00044C36" w:rsidP="00F730C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департамента, </w:t>
            </w:r>
            <w:r w:rsidR="0079691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:rsidR="00F25E0B" w:rsidRPr="00796917" w:rsidRDefault="00F25E0B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C92183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2020 годов</w:t>
            </w:r>
          </w:p>
        </w:tc>
        <w:tc>
          <w:tcPr>
            <w:tcW w:w="1647" w:type="dxa"/>
          </w:tcPr>
          <w:p w:rsidR="00F25E0B" w:rsidRPr="00796917" w:rsidRDefault="00442682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AD6521" w:rsidRPr="00486633" w:rsidTr="00796917">
        <w:trPr>
          <w:trHeight w:val="881"/>
        </w:trPr>
        <w:tc>
          <w:tcPr>
            <w:tcW w:w="709" w:type="dxa"/>
          </w:tcPr>
          <w:p w:rsidR="00AD6521" w:rsidRPr="00486633" w:rsidRDefault="00AD6521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на знание антикоррупционного законодательства </w:t>
            </w:r>
            <w:r w:rsidR="00BC4865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 тесты (перечни вопросов), используемые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при принятии на государственную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гражданскую службу </w:t>
            </w:r>
            <w:r w:rsidR="00533F60" w:rsidRPr="0048663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="00E91F74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проведении аттестации государственных гражданских служащих Новосибирской области</w:t>
            </w:r>
          </w:p>
        </w:tc>
        <w:tc>
          <w:tcPr>
            <w:tcW w:w="3969" w:type="dxa"/>
          </w:tcPr>
          <w:p w:rsidR="00AD6521" w:rsidRPr="00486633" w:rsidRDefault="00AD6521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антикоррупционной компетентности государственных гражданских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 Новосибирской области</w:t>
            </w:r>
          </w:p>
        </w:tc>
        <w:tc>
          <w:tcPr>
            <w:tcW w:w="1842" w:type="dxa"/>
            <w:gridSpan w:val="2"/>
          </w:tcPr>
          <w:p w:rsidR="00AD6521" w:rsidRPr="00796917" w:rsidRDefault="00796917" w:rsidP="005F233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Котарская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AD6521" w:rsidRPr="00796917" w:rsidRDefault="00AD6521" w:rsidP="000456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1B5597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2020 годов</w:t>
            </w:r>
          </w:p>
        </w:tc>
        <w:tc>
          <w:tcPr>
            <w:tcW w:w="1647" w:type="dxa"/>
          </w:tcPr>
          <w:p w:rsidR="00AD6521" w:rsidRPr="00796917" w:rsidRDefault="00442682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06356D" w:rsidRPr="00486633" w:rsidTr="00796917">
        <w:trPr>
          <w:trHeight w:val="308"/>
        </w:trPr>
        <w:tc>
          <w:tcPr>
            <w:tcW w:w="709" w:type="dxa"/>
          </w:tcPr>
          <w:p w:rsidR="0006356D" w:rsidRPr="00486633" w:rsidRDefault="0006356D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6356D" w:rsidRPr="00486633" w:rsidRDefault="0006356D" w:rsidP="00012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Внедрение на постоянной основе механизма тестирования государственных гражданских служащих Новосибирской области на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знание ими требований, запретов, ограничений и обязанностей, установленных в целях противодействия коррупции, принципов профессиональной служебной этики и основных правил служебного поведения, включая стандарты антикоррупционного поведения, которыми должны руководствоваться государственные гражданские сл</w:t>
            </w:r>
            <w:r w:rsidR="00012315">
              <w:rPr>
                <w:rFonts w:ascii="Times New Roman" w:hAnsi="Times New Roman" w:cs="Times New Roman"/>
                <w:sz w:val="28"/>
                <w:szCs w:val="28"/>
              </w:rPr>
              <w:t>ужащие Новосибирской области</w:t>
            </w:r>
          </w:p>
        </w:tc>
        <w:tc>
          <w:tcPr>
            <w:tcW w:w="3969" w:type="dxa"/>
          </w:tcPr>
          <w:p w:rsidR="0006356D" w:rsidRPr="00486633" w:rsidRDefault="0006356D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1842" w:type="dxa"/>
            <w:gridSpan w:val="2"/>
          </w:tcPr>
          <w:p w:rsidR="0006356D" w:rsidRPr="00796917" w:rsidRDefault="00796917" w:rsidP="001B559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06356D" w:rsidRPr="00796917" w:rsidRDefault="0006356D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6356D" w:rsidRPr="00796917" w:rsidRDefault="00442682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936190" w:rsidRPr="00486633" w:rsidTr="00012315">
        <w:trPr>
          <w:trHeight w:val="2304"/>
        </w:trPr>
        <w:tc>
          <w:tcPr>
            <w:tcW w:w="709" w:type="dxa"/>
          </w:tcPr>
          <w:p w:rsidR="00936190" w:rsidRPr="00486633" w:rsidRDefault="0093619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36190" w:rsidRPr="00486633" w:rsidRDefault="00936190" w:rsidP="00E16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</w:t>
            </w:r>
            <w:r w:rsidR="00C934D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A79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73EA" w:rsidRPr="00486633"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r w:rsidR="00B258C7" w:rsidRPr="00486633">
              <w:rPr>
                <w:rFonts w:ascii="Times New Roman" w:hAnsi="Times New Roman" w:cs="Times New Roman"/>
                <w:sz w:val="28"/>
                <w:szCs w:val="28"/>
              </w:rPr>
              <w:t>ие новых</w:t>
            </w:r>
            <w:r w:rsidR="001073E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</w:t>
            </w:r>
            <w:r w:rsidR="00B258C7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выработка </w:t>
            </w:r>
            <w:r w:rsidR="001073EA" w:rsidRPr="00486633">
              <w:rPr>
                <w:rFonts w:ascii="Times New Roman" w:hAnsi="Times New Roman" w:cs="Times New Roman"/>
                <w:sz w:val="28"/>
                <w:szCs w:val="28"/>
              </w:rPr>
              <w:t>мер по их минимизации</w:t>
            </w:r>
            <w:r w:rsidR="00D465D9" w:rsidRPr="00486633">
              <w:rPr>
                <w:rFonts w:ascii="Times New Roman" w:hAnsi="Times New Roman" w:cs="Times New Roman"/>
                <w:sz w:val="28"/>
                <w:szCs w:val="28"/>
              </w:rPr>
              <w:t>, их</w:t>
            </w:r>
            <w:r w:rsidR="001073EA"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4DA" w:rsidRPr="00486633">
              <w:rPr>
                <w:rFonts w:ascii="Times New Roman" w:hAnsi="Times New Roman" w:cs="Times New Roman"/>
                <w:sz w:val="28"/>
                <w:szCs w:val="28"/>
              </w:rPr>
              <w:t>приняти</w:t>
            </w:r>
            <w:r w:rsidR="001B55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9" w:type="dxa"/>
          </w:tcPr>
          <w:p w:rsidR="00936190" w:rsidRPr="00486633" w:rsidRDefault="00936190" w:rsidP="00E16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противодействия коррупции и предупреждение коррупционных правонарушений в </w:t>
            </w:r>
            <w:r w:rsidR="00E16A79"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</w:p>
        </w:tc>
        <w:tc>
          <w:tcPr>
            <w:tcW w:w="1842" w:type="dxa"/>
            <w:gridSpan w:val="2"/>
          </w:tcPr>
          <w:p w:rsidR="00936190" w:rsidRPr="00796917" w:rsidRDefault="00044C36" w:rsidP="00044C3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департамента, руководители структурных подразделений,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936190" w:rsidRPr="00796917" w:rsidRDefault="00267F80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  <w:r w:rsidR="001B5597" w:rsidRPr="00796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2020 годов</w:t>
            </w:r>
          </w:p>
        </w:tc>
        <w:tc>
          <w:tcPr>
            <w:tcW w:w="1647" w:type="dxa"/>
          </w:tcPr>
          <w:p w:rsidR="00936190" w:rsidRPr="00796917" w:rsidRDefault="00442682" w:rsidP="001B5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3A792F" w:rsidRPr="00486633" w:rsidTr="002C7D4A">
        <w:tc>
          <w:tcPr>
            <w:tcW w:w="14547" w:type="dxa"/>
            <w:gridSpan w:val="7"/>
          </w:tcPr>
          <w:p w:rsidR="003A792F" w:rsidRPr="00012315" w:rsidRDefault="003A792F" w:rsidP="00E16A79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2315">
              <w:rPr>
                <w:rFonts w:ascii="Times New Roman" w:hAnsi="Times New Roman" w:cs="Times New Roman"/>
                <w:sz w:val="28"/>
                <w:szCs w:val="28"/>
              </w:rPr>
              <w:t xml:space="preserve">3. Совершенствование механизмов </w:t>
            </w:r>
            <w:proofErr w:type="gramStart"/>
            <w:r w:rsidRPr="0001231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1231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 к служебному поведению, ограничений и запретов, связанных с замещением должностей государственной гражданской </w:t>
            </w:r>
            <w:r w:rsidR="004E432D" w:rsidRPr="00012315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 w:rsidR="00E16A79" w:rsidRPr="0001231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012315">
              <w:rPr>
                <w:rFonts w:ascii="Times New Roman" w:hAnsi="Times New Roman" w:cs="Times New Roman"/>
                <w:sz w:val="28"/>
                <w:szCs w:val="28"/>
              </w:rPr>
              <w:t>, а также при осуществлении закупок товаров, работ, услуг для</w:t>
            </w:r>
            <w:r w:rsidR="001B5597" w:rsidRPr="0001231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12315">
              <w:rPr>
                <w:rFonts w:ascii="Times New Roman" w:hAnsi="Times New Roman" w:cs="Times New Roman"/>
                <w:sz w:val="28"/>
                <w:szCs w:val="28"/>
              </w:rPr>
              <w:t>обеспечения государственных нужд</w:t>
            </w:r>
          </w:p>
        </w:tc>
      </w:tr>
      <w:tr w:rsidR="00436E40" w:rsidRPr="00486633" w:rsidTr="009B617A">
        <w:tc>
          <w:tcPr>
            <w:tcW w:w="709" w:type="dxa"/>
          </w:tcPr>
          <w:p w:rsidR="00436E40" w:rsidRPr="00486633" w:rsidRDefault="001D7F67" w:rsidP="005A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</w:tcPr>
          <w:p w:rsidR="00436E40" w:rsidRPr="00486633" w:rsidRDefault="00436E40" w:rsidP="005A1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73D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механизмов учета и управления имуществом, находящимся в </w:t>
            </w:r>
            <w:r w:rsidRPr="00A07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собст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 Новосибирской области</w:t>
            </w:r>
          </w:p>
          <w:p w:rsidR="00436E40" w:rsidRPr="00486633" w:rsidRDefault="00436E40" w:rsidP="005A1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36E40" w:rsidRPr="00486633" w:rsidRDefault="00436E40" w:rsidP="005A1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 по предупреждению коррупции в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учета и управления имуществом, находящимся в государственной собственности Новосибирской области, совершенствование системы учета</w:t>
            </w:r>
          </w:p>
        </w:tc>
        <w:tc>
          <w:tcPr>
            <w:tcW w:w="1701" w:type="dxa"/>
          </w:tcPr>
          <w:p w:rsidR="00436E40" w:rsidRPr="00796917" w:rsidRDefault="00436E40" w:rsidP="005A19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Доронина Е.А.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5A1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 годов</w:t>
            </w:r>
          </w:p>
        </w:tc>
        <w:tc>
          <w:tcPr>
            <w:tcW w:w="1647" w:type="dxa"/>
          </w:tcPr>
          <w:p w:rsidR="00436E40" w:rsidRPr="00796917" w:rsidRDefault="00436E40" w:rsidP="005A1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</w:tr>
      <w:tr w:rsidR="00436E40" w:rsidRPr="00486633" w:rsidTr="009B617A">
        <w:tc>
          <w:tcPr>
            <w:tcW w:w="709" w:type="dxa"/>
          </w:tcPr>
          <w:p w:rsidR="00436E40" w:rsidRPr="00486633" w:rsidRDefault="001D7F67" w:rsidP="005A19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436E40" w:rsidRPr="004866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36E40" w:rsidRPr="00486633" w:rsidRDefault="00436E40" w:rsidP="005A1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внедрение и реализация мер, направленных на предупреждение и пресечение нарушений законодательства в сфере закупок товаров, работ, услуг для государственных нужд Новосибирской области в рамках предоставленной компетенции, в том числе в целях исключения </w:t>
            </w:r>
            <w:proofErr w:type="spell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</w:p>
        </w:tc>
        <w:tc>
          <w:tcPr>
            <w:tcW w:w="3969" w:type="dxa"/>
          </w:tcPr>
          <w:p w:rsidR="00436E40" w:rsidRPr="00486633" w:rsidRDefault="00436E40" w:rsidP="005A19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 в сфере закупок,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исключению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</w:p>
        </w:tc>
        <w:tc>
          <w:tcPr>
            <w:tcW w:w="1701" w:type="dxa"/>
          </w:tcPr>
          <w:p w:rsidR="00436E40" w:rsidRPr="00796917" w:rsidRDefault="00436E40" w:rsidP="005A19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Е.А.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5A1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5A19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36E40" w:rsidRPr="00486633" w:rsidTr="009B617A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10"/>
            <w:bookmarkEnd w:id="2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36E40" w:rsidRPr="00486633" w:rsidRDefault="00436E40" w:rsidP="009B61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A37F2B"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 по повышению эффективности</w:t>
            </w:r>
            <w:r w:rsidRPr="00A37F2B">
              <w:rPr>
                <w:rFonts w:ascii="Times New Roman" w:hAnsi="Times New Roman" w:cs="Times New Roman"/>
                <w:sz w:val="28"/>
                <w:szCs w:val="28"/>
              </w:rPr>
              <w:t xml:space="preserve">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</w:t>
            </w:r>
            <w:proofErr w:type="gramEnd"/>
            <w:r w:rsidRPr="00A37F2B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</w:t>
            </w:r>
          </w:p>
        </w:tc>
        <w:tc>
          <w:tcPr>
            <w:tcW w:w="3969" w:type="dxa"/>
          </w:tcPr>
          <w:p w:rsidR="00436E40" w:rsidRPr="00486633" w:rsidRDefault="00436E40" w:rsidP="00E16A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работы в части, касающейся ведения личных дел лиц, замещающих должности государственной гражданской службы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целях выявления возможного конфликта интересов </w:t>
            </w:r>
          </w:p>
        </w:tc>
        <w:tc>
          <w:tcPr>
            <w:tcW w:w="1701" w:type="dxa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BB25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2019-2020 годов</w:t>
            </w:r>
          </w:p>
        </w:tc>
        <w:tc>
          <w:tcPr>
            <w:tcW w:w="1647" w:type="dxa"/>
          </w:tcPr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За 2019 год </w:t>
            </w:r>
          </w:p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  <w:p w:rsidR="00436E40" w:rsidRPr="00796917" w:rsidRDefault="00436E40" w:rsidP="00442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За 2020 год до 1 ноября 2020 года</w:t>
            </w:r>
          </w:p>
        </w:tc>
      </w:tr>
      <w:tr w:rsidR="00436E40" w:rsidRPr="00486633" w:rsidTr="009B617A">
        <w:tc>
          <w:tcPr>
            <w:tcW w:w="709" w:type="dxa"/>
          </w:tcPr>
          <w:p w:rsidR="00436E40" w:rsidRPr="00486633" w:rsidRDefault="00436E40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</w:tcPr>
          <w:p w:rsidR="00436E40" w:rsidRPr="00486633" w:rsidRDefault="00436E40" w:rsidP="00A37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сведений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доходах, расходах, об имуществе и обязательствах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имущественного характера, представленных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в том числе путем получения информации и сведений от федеральных органов исполнительной власти в рамках межведомственн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электронного взаимодействия</w:t>
            </w:r>
          </w:p>
        </w:tc>
        <w:tc>
          <w:tcPr>
            <w:tcW w:w="3969" w:type="dxa"/>
          </w:tcPr>
          <w:p w:rsidR="00436E40" w:rsidRPr="00486633" w:rsidRDefault="00436E40" w:rsidP="00A37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механизма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лицами, обязанными представлять сведения о доходах, расходах, об имуществе и обязательствах имущественного характера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</w:p>
        </w:tc>
        <w:tc>
          <w:tcPr>
            <w:tcW w:w="1701" w:type="dxa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по итога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анализа </w:t>
            </w:r>
            <w:proofErr w:type="gram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представлен-</w:t>
            </w: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рамках </w:t>
            </w: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декларацион</w:t>
            </w:r>
            <w:proofErr w:type="spell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-ной кампании</w:t>
            </w:r>
          </w:p>
        </w:tc>
        <w:tc>
          <w:tcPr>
            <w:tcW w:w="1647" w:type="dxa"/>
          </w:tcPr>
          <w:p w:rsidR="00436E40" w:rsidRPr="00796917" w:rsidRDefault="00436E40" w:rsidP="00F73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31 декабря, 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 учетом результатов </w:t>
            </w:r>
            <w:proofErr w:type="spellStart"/>
            <w:proofErr w:type="gram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антикорруп-ционного</w:t>
            </w:r>
            <w:proofErr w:type="spellEnd"/>
            <w:proofErr w:type="gram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</w:tr>
      <w:tr w:rsidR="00436E40" w:rsidRPr="00486633" w:rsidTr="009B617A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36E40" w:rsidRPr="00486633" w:rsidRDefault="00436E40" w:rsidP="00A37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 в том числе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969" w:type="dxa"/>
          </w:tcPr>
          <w:p w:rsidR="00436E40" w:rsidRPr="00486633" w:rsidRDefault="00436E40" w:rsidP="00A37F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исполнения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проведении проверки</w:t>
            </w:r>
          </w:p>
        </w:tc>
        <w:tc>
          <w:tcPr>
            <w:tcW w:w="1647" w:type="dxa"/>
          </w:tcPr>
          <w:p w:rsidR="00436E40" w:rsidRPr="00796917" w:rsidRDefault="00436E40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декабря, с учетом результатов </w:t>
            </w:r>
            <w:proofErr w:type="spellStart"/>
            <w:proofErr w:type="gram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антикорруп-ционного</w:t>
            </w:r>
            <w:proofErr w:type="spellEnd"/>
            <w:proofErr w:type="gram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</w:tr>
      <w:tr w:rsidR="00436E40" w:rsidRPr="00486633" w:rsidTr="009B617A">
        <w:trPr>
          <w:trHeight w:val="464"/>
        </w:trPr>
        <w:tc>
          <w:tcPr>
            <w:tcW w:w="709" w:type="dxa"/>
          </w:tcPr>
          <w:p w:rsidR="00436E40" w:rsidRPr="00486633" w:rsidRDefault="00436E40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436E40" w:rsidRPr="00486633" w:rsidRDefault="00436E40" w:rsidP="000347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Новосибирской области в ходе контроля за соблюдением государственными гражданскими служащими Новосибирской области ограничений и запретов,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о предотвращении или об урегулировании конфликта интересов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исполнением обязанностей, установленных в целях противодействия коррупции</w:t>
            </w:r>
            <w:proofErr w:type="gramEnd"/>
          </w:p>
        </w:tc>
        <w:tc>
          <w:tcPr>
            <w:tcW w:w="3969" w:type="dxa"/>
          </w:tcPr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механизмов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1701" w:type="dxa"/>
          </w:tcPr>
          <w:p w:rsidR="00436E40" w:rsidRPr="00796917" w:rsidRDefault="00436E40" w:rsidP="000347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36E40" w:rsidRPr="00796917" w:rsidRDefault="00436E40" w:rsidP="00034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36E40" w:rsidRPr="00486633" w:rsidTr="009B617A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Pr="00A1527B">
              <w:rPr>
                <w:rFonts w:ascii="Times New Roman" w:hAnsi="Times New Roman" w:cs="Times New Roman"/>
                <w:sz w:val="28"/>
                <w:szCs w:val="28"/>
              </w:rPr>
              <w:t>и принятие мер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гражданскими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запретов, ограничений и требований, установленных в целях противодействия коррупции, в том числе касающихся:</w:t>
            </w:r>
          </w:p>
          <w:p w:rsidR="00436E40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1) получения подарков;</w:t>
            </w:r>
          </w:p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) уведомления об обращениях в целях склонения к совершению коррупционных правонарушений; </w:t>
            </w:r>
          </w:p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) получения разрешения на участие на безвозмездной основе в управлении некоммерческой организацией;</w:t>
            </w:r>
          </w:p>
          <w:p w:rsidR="00436E40" w:rsidRPr="00486633" w:rsidRDefault="00436E40" w:rsidP="00A15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) соблюдения порядка выполнения иной оплачиваемой работы </w:t>
            </w:r>
          </w:p>
        </w:tc>
        <w:tc>
          <w:tcPr>
            <w:tcW w:w="3969" w:type="dxa"/>
          </w:tcPr>
          <w:p w:rsidR="00436E40" w:rsidRPr="00486633" w:rsidRDefault="00436E40" w:rsidP="009527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запретов, ограничений и требований, установленных в целях противодействия коррупции государственными гражданскими 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36E40" w:rsidRPr="00796917" w:rsidRDefault="00436E40" w:rsidP="0003474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департамента, руководители структурных подразделений,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FD1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декабря, с учетом результатов </w:t>
            </w:r>
            <w:proofErr w:type="spellStart"/>
            <w:proofErr w:type="gram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антикорруп-ционного</w:t>
            </w:r>
            <w:proofErr w:type="spellEnd"/>
            <w:proofErr w:type="gram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</w:tr>
      <w:tr w:rsidR="00436E40" w:rsidRPr="00486633" w:rsidTr="009B617A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436E40" w:rsidRPr="00486633" w:rsidRDefault="00436E40" w:rsidP="006E25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работы комиссий по соблюдению требований к служебному поведению государственных гражданских служащих Новосибирской области 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A1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 исполнения обязанностей,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в целях противодействия коррупции</w:t>
            </w:r>
          </w:p>
        </w:tc>
        <w:tc>
          <w:tcPr>
            <w:tcW w:w="3969" w:type="dxa"/>
          </w:tcPr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соблюдения законодательства о противодействии коррупции</w:t>
            </w:r>
          </w:p>
        </w:tc>
        <w:tc>
          <w:tcPr>
            <w:tcW w:w="1701" w:type="dxa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6E2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6E2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36E40" w:rsidRPr="00486633" w:rsidTr="00436E40">
        <w:trPr>
          <w:trHeight w:val="3169"/>
        </w:trPr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436E40" w:rsidRPr="00486633" w:rsidRDefault="00436E40" w:rsidP="00436E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проверок сведений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фактах обращения в целях склонения к совершению коррупционных правонарушений, в том числе на основании информации Западно-Сибирского СУТ СК России о фактах склонения, произошедших во время нахождения государственных 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на объектах железнодорожного, воздушного и водного транспорта</w:t>
            </w:r>
          </w:p>
        </w:tc>
        <w:tc>
          <w:tcPr>
            <w:tcW w:w="3969" w:type="dxa"/>
          </w:tcPr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государственными гражданскими служащими Новосибирской области обязанности по уведомлению о фактах обращения в целях склонения к совершению коррупционных правонарушений</w:t>
            </w:r>
          </w:p>
        </w:tc>
        <w:tc>
          <w:tcPr>
            <w:tcW w:w="1701" w:type="dxa"/>
          </w:tcPr>
          <w:p w:rsidR="00436E40" w:rsidRPr="00796917" w:rsidRDefault="00436E40" w:rsidP="006E25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6E2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31 декабря, с учетом результатов </w:t>
            </w:r>
            <w:proofErr w:type="spellStart"/>
            <w:proofErr w:type="gram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антикорруп-ционного</w:t>
            </w:r>
            <w:proofErr w:type="spellEnd"/>
            <w:proofErr w:type="gram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</w:tr>
      <w:tr w:rsidR="00436E40" w:rsidRPr="00486633" w:rsidTr="00436E40">
        <w:trPr>
          <w:trHeight w:val="1999"/>
        </w:trPr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436E40" w:rsidRPr="00486633" w:rsidRDefault="00436E40" w:rsidP="00516C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службы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 иных лиц их доходам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законодательством и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тельством Новосибирской области</w:t>
            </w:r>
          </w:p>
        </w:tc>
        <w:tc>
          <w:tcPr>
            <w:tcW w:w="3969" w:type="dxa"/>
          </w:tcPr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1701" w:type="dxa"/>
          </w:tcPr>
          <w:p w:rsidR="00436E40" w:rsidRPr="00796917" w:rsidRDefault="00436E40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134" w:type="dxa"/>
            <w:gridSpan w:val="2"/>
          </w:tcPr>
          <w:p w:rsidR="00436E40" w:rsidRPr="00796917" w:rsidRDefault="00436E40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при подготовке информации для представления Губернатору Новосибирской области</w:t>
            </w:r>
          </w:p>
        </w:tc>
      </w:tr>
      <w:tr w:rsidR="00436E40" w:rsidRPr="00486633" w:rsidTr="002C7D4A">
        <w:tc>
          <w:tcPr>
            <w:tcW w:w="14547" w:type="dxa"/>
            <w:gridSpan w:val="7"/>
          </w:tcPr>
          <w:p w:rsidR="00436E40" w:rsidRPr="00436E40" w:rsidRDefault="00436E40" w:rsidP="00516CD8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6E40">
              <w:rPr>
                <w:rFonts w:ascii="Times New Roman" w:hAnsi="Times New Roman" w:cs="Times New Roman"/>
                <w:sz w:val="28"/>
                <w:szCs w:val="28"/>
              </w:rPr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436E40" w:rsidRPr="00486633" w:rsidTr="0090288F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11"/>
            <w:bookmarkEnd w:id="3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36E40" w:rsidRPr="00486633" w:rsidRDefault="00436E40" w:rsidP="00516C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процесс осуществления мероприятий антикоррупционного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 представителей общественного совета,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азованного при департаменте</w:t>
            </w:r>
          </w:p>
        </w:tc>
        <w:tc>
          <w:tcPr>
            <w:tcW w:w="3969" w:type="dxa"/>
          </w:tcPr>
          <w:p w:rsidR="00436E40" w:rsidRPr="00486633" w:rsidRDefault="00436E40" w:rsidP="00516C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механизма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институтами гражданского общества в вопросах организации антикоррупционной работы</w:t>
            </w:r>
          </w:p>
        </w:tc>
        <w:tc>
          <w:tcPr>
            <w:tcW w:w="1842" w:type="dxa"/>
            <w:gridSpan w:val="2"/>
          </w:tcPr>
          <w:p w:rsidR="00436E40" w:rsidRDefault="00436E40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руководителя департамента,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подразделений,</w:t>
            </w:r>
          </w:p>
          <w:p w:rsidR="00436E40" w:rsidRPr="00796917" w:rsidRDefault="00436E40" w:rsidP="0000299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436E40" w:rsidRPr="00796917" w:rsidRDefault="00436E40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годов</w:t>
            </w:r>
          </w:p>
        </w:tc>
        <w:tc>
          <w:tcPr>
            <w:tcW w:w="1647" w:type="dxa"/>
          </w:tcPr>
          <w:p w:rsidR="00436E40" w:rsidRPr="00796917" w:rsidRDefault="00436E40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</w:tr>
      <w:tr w:rsidR="00436E40" w:rsidRPr="00486633" w:rsidTr="0090288F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36E40" w:rsidRPr="00486633" w:rsidRDefault="00436E40" w:rsidP="002D65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на заседаниях общественных советов, образованных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, результатов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9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«Противодействие коррупции в Новосибирской области на 2018-2020 годы»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настоящей П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  <w:tc>
          <w:tcPr>
            <w:tcW w:w="3969" w:type="dxa"/>
          </w:tcPr>
          <w:p w:rsidR="00436E40" w:rsidRPr="00486633" w:rsidRDefault="00436E40" w:rsidP="00516C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сферы участия институтов гражданского общества в противодействии коррупции, повышение осведомленности граждан об антикоррупционных мерах,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36E40" w:rsidRDefault="00436E40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департамента, руководители структурных подразделений,</w:t>
            </w:r>
          </w:p>
          <w:p w:rsidR="00436E40" w:rsidRPr="00796917" w:rsidRDefault="00436E40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436E40" w:rsidRPr="00796917" w:rsidRDefault="00436E40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36E40" w:rsidRPr="00486633" w:rsidTr="002D65D9">
        <w:trPr>
          <w:trHeight w:val="2553"/>
        </w:trPr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436E40" w:rsidRPr="00486633" w:rsidRDefault="00436E40" w:rsidP="00516C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на официальном сайте Губернатора Новосибирской области и Правительства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восибирской области, официальном сайте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результатах своей деятельности в сфере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коррупции и поддержание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ее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актуальном состоянии</w:t>
            </w:r>
          </w:p>
        </w:tc>
        <w:tc>
          <w:tcPr>
            <w:tcW w:w="3969" w:type="dxa"/>
          </w:tcPr>
          <w:p w:rsidR="00436E40" w:rsidRPr="00486633" w:rsidRDefault="00436E40" w:rsidP="00516C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осведомленности граждан об антикоррупционных мерах, реализуемых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</w:p>
        </w:tc>
        <w:tc>
          <w:tcPr>
            <w:tcW w:w="1842" w:type="dxa"/>
            <w:gridSpan w:val="2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Никитин В.М.</w:t>
            </w:r>
          </w:p>
        </w:tc>
        <w:tc>
          <w:tcPr>
            <w:tcW w:w="993" w:type="dxa"/>
          </w:tcPr>
          <w:p w:rsidR="00436E40" w:rsidRPr="00796917" w:rsidRDefault="00436E40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0029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36E40" w:rsidRPr="00486633" w:rsidTr="0090288F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36E40" w:rsidRPr="00486633" w:rsidRDefault="00436E40" w:rsidP="00EF03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Опубликование нормативных правовых актов, регулирующих (затрагивающих) вопросы противодействия коррупции,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соответствии с постановлением Губернатора Новосибирской области от 16.05.2017 № 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власти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86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иной официальной информации в сетевом издании «Официальный интернет-портал правовой информации Новосибирс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области» (www.nsopravo.ru)»</w:t>
            </w:r>
            <w:proofErr w:type="gramEnd"/>
          </w:p>
        </w:tc>
        <w:tc>
          <w:tcPr>
            <w:tcW w:w="3969" w:type="dxa"/>
          </w:tcPr>
          <w:p w:rsidR="00436E40" w:rsidRPr="00486633" w:rsidRDefault="00436E40" w:rsidP="00516C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открытости и гласности деятельности Губернатора Новосибирской области, Правительства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1842" w:type="dxa"/>
            <w:gridSpan w:val="2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В.М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36E40" w:rsidRPr="00796917" w:rsidRDefault="00436E40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36E40" w:rsidRPr="00486633" w:rsidTr="0090288F">
        <w:trPr>
          <w:trHeight w:val="1218"/>
        </w:trPr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436E40" w:rsidRPr="00486633" w:rsidRDefault="00436E40" w:rsidP="009E5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фактам, указанным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16CD8">
              <w:rPr>
                <w:rFonts w:ascii="Times New Roman" w:hAnsi="Times New Roman" w:cs="Times New Roman"/>
                <w:sz w:val="28"/>
                <w:szCs w:val="28"/>
              </w:rPr>
              <w:t>публикаци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516CD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массовой информации по антикоррупционной проблематике на предмет выявления случаев проявления коррупции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департаменте</w:t>
            </w:r>
            <w:r w:rsidRPr="00516CD8">
              <w:rPr>
                <w:rFonts w:ascii="Times New Roman" w:hAnsi="Times New Roman" w:cs="Times New Roman"/>
                <w:sz w:val="28"/>
                <w:szCs w:val="28"/>
              </w:rPr>
              <w:t xml:space="preserve"> для принятия мер реагирования</w:t>
            </w:r>
          </w:p>
        </w:tc>
        <w:tc>
          <w:tcPr>
            <w:tcW w:w="3969" w:type="dxa"/>
          </w:tcPr>
          <w:p w:rsidR="00436E40" w:rsidRPr="00486633" w:rsidRDefault="00436E40" w:rsidP="009E5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механизмов системы обратной связи, позволяющей повысить эффективность антикоррупционной работы на основе информац</w:t>
            </w:r>
            <w:proofErr w:type="gramStart"/>
            <w:r w:rsidRPr="009E5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ии о ее</w:t>
            </w:r>
            <w:proofErr w:type="gramEnd"/>
            <w:r w:rsidRPr="009E5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результативности, полученной от институтов гражданского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о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беспечение реализации мер реагирования по фактам, связанным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проявлением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департаменте</w:t>
            </w:r>
          </w:p>
        </w:tc>
        <w:tc>
          <w:tcPr>
            <w:tcW w:w="1842" w:type="dxa"/>
            <w:gridSpan w:val="2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993" w:type="dxa"/>
          </w:tcPr>
          <w:p w:rsidR="00436E40" w:rsidRPr="00796917" w:rsidRDefault="00436E40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 по мере выявления фактов</w:t>
            </w:r>
          </w:p>
        </w:tc>
        <w:tc>
          <w:tcPr>
            <w:tcW w:w="1647" w:type="dxa"/>
          </w:tcPr>
          <w:p w:rsidR="00436E40" w:rsidRPr="00796917" w:rsidRDefault="00436E40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36E40" w:rsidRPr="00486633" w:rsidTr="0090288F">
        <w:trPr>
          <w:trHeight w:val="2841"/>
        </w:trPr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436E40" w:rsidRPr="00486633" w:rsidRDefault="00436E40" w:rsidP="009E5D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каждом случае несоблюдения требований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 гражданскими служащими Новосибирской области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Губернатора Новосибирской области и Правительства Новосибирской области,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</w:tc>
        <w:tc>
          <w:tcPr>
            <w:tcW w:w="3969" w:type="dxa"/>
          </w:tcPr>
          <w:p w:rsidR="00436E40" w:rsidRPr="00486633" w:rsidRDefault="00436E40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Обеспечение гласности в отношении каждого случая несоблюдения требований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предотвращении или об урегулировании конфликта интересов</w:t>
            </w:r>
          </w:p>
        </w:tc>
        <w:tc>
          <w:tcPr>
            <w:tcW w:w="1842" w:type="dxa"/>
            <w:gridSpan w:val="2"/>
          </w:tcPr>
          <w:p w:rsidR="00436E40" w:rsidRPr="00796917" w:rsidRDefault="00436E40" w:rsidP="00F923B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993" w:type="dxa"/>
          </w:tcPr>
          <w:p w:rsidR="00436E40" w:rsidRPr="00796917" w:rsidRDefault="00436E40" w:rsidP="008C1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В течение 2018-2020 годов</w:t>
            </w:r>
          </w:p>
        </w:tc>
        <w:tc>
          <w:tcPr>
            <w:tcW w:w="1647" w:type="dxa"/>
          </w:tcPr>
          <w:p w:rsidR="00436E40" w:rsidRPr="00796917" w:rsidRDefault="00436E40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</w:tr>
      <w:tr w:rsidR="00436E40" w:rsidRPr="00486633" w:rsidTr="0090288F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36E40" w:rsidRPr="00486633" w:rsidRDefault="00436E40" w:rsidP="00F923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научно-практических конференций и иных мероприятий по вопросам реализации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политики в области противодействия коррупции, в том числе разработка и реализация комплекса просветительских и воспитательных мероприятий, направленных на формирование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обществе негативного отношения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также распространение и популяризация антикоррупционных стандартов поведения и</w:t>
            </w:r>
            <w:proofErr w:type="gramEnd"/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лучших практик их применения</w:t>
            </w:r>
          </w:p>
        </w:tc>
        <w:tc>
          <w:tcPr>
            <w:tcW w:w="3969" w:type="dxa"/>
            <w:shd w:val="clear" w:color="auto" w:fill="auto"/>
          </w:tcPr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государственной политики в области противодействия коррупции, 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правосознания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грамотности граждан в вопросах противодействия коррупции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36E40" w:rsidRDefault="00436E40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руководителя департамента,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подразделений,</w:t>
            </w:r>
          </w:p>
          <w:p w:rsidR="00436E40" w:rsidRPr="00796917" w:rsidRDefault="00436E40" w:rsidP="002D65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436E40" w:rsidRPr="00796917" w:rsidRDefault="00436E40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</w:t>
            </w: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годов в соответствии с </w:t>
            </w:r>
            <w:proofErr w:type="gram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утвержден-</w:t>
            </w:r>
            <w:proofErr w:type="spellStart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 планами</w:t>
            </w:r>
          </w:p>
        </w:tc>
        <w:tc>
          <w:tcPr>
            <w:tcW w:w="1647" w:type="dxa"/>
          </w:tcPr>
          <w:p w:rsidR="00436E40" w:rsidRPr="00796917" w:rsidRDefault="00436E40" w:rsidP="00F923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31 декабря</w:t>
            </w:r>
          </w:p>
        </w:tc>
      </w:tr>
      <w:tr w:rsidR="00436E40" w:rsidRPr="00486633" w:rsidTr="002C7D4A">
        <w:tc>
          <w:tcPr>
            <w:tcW w:w="14547" w:type="dxa"/>
            <w:gridSpan w:val="7"/>
          </w:tcPr>
          <w:p w:rsidR="00436E40" w:rsidRPr="00436E40" w:rsidRDefault="00436E40" w:rsidP="00AE241C">
            <w:pPr>
              <w:pStyle w:val="ConsPlusNormal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36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 Повышение эффективности организационных основ противодействия коррупции в Новосибирской области</w:t>
            </w:r>
          </w:p>
        </w:tc>
      </w:tr>
      <w:tr w:rsidR="00436E40" w:rsidRPr="00486633" w:rsidTr="0090288F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36E40" w:rsidRPr="00486633" w:rsidRDefault="00436E40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13EF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государственных гражданских служащих Новосибирской области, впервые поступивших на государственную службу, для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замещения должностей, включенных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перечни должностей, установленные нормативными правовыми актами Новосибирской области, по образовательным программам в области противодействия коррупции</w:t>
            </w:r>
          </w:p>
        </w:tc>
        <w:tc>
          <w:tcPr>
            <w:tcW w:w="3969" w:type="dxa"/>
          </w:tcPr>
          <w:p w:rsidR="00436E40" w:rsidRPr="00486633" w:rsidRDefault="00436E40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квалификации, получение и совершенствование знаний и навыков работы в сфере 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1842" w:type="dxa"/>
            <w:gridSpan w:val="2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436E40" w:rsidRPr="00796917" w:rsidRDefault="00436E40" w:rsidP="002D65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 годов </w:t>
            </w:r>
          </w:p>
        </w:tc>
        <w:tc>
          <w:tcPr>
            <w:tcW w:w="1647" w:type="dxa"/>
          </w:tcPr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До 1 октября 2020 года</w:t>
            </w:r>
          </w:p>
        </w:tc>
      </w:tr>
      <w:tr w:rsidR="00436E40" w:rsidRPr="00486633" w:rsidTr="0090288F">
        <w:tc>
          <w:tcPr>
            <w:tcW w:w="709" w:type="dxa"/>
          </w:tcPr>
          <w:p w:rsidR="00436E40" w:rsidRPr="00486633" w:rsidRDefault="00436E40" w:rsidP="001D7F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D7F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436E40" w:rsidRPr="00486633" w:rsidRDefault="00436E40" w:rsidP="00967C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государственных гражданских служащих Новосибирской области,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которых входит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в противодействии коррупции</w:t>
            </w: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36E40" w:rsidRPr="00486633" w:rsidRDefault="00436E40" w:rsidP="00970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8663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1842" w:type="dxa"/>
            <w:gridSpan w:val="2"/>
          </w:tcPr>
          <w:p w:rsidR="00436E40" w:rsidRPr="00796917" w:rsidRDefault="00436E40" w:rsidP="00AE241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</w:tcPr>
          <w:p w:rsidR="00436E40" w:rsidRPr="00796917" w:rsidRDefault="00436E40" w:rsidP="00CB5B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2018-2020 годов </w:t>
            </w:r>
          </w:p>
        </w:tc>
        <w:tc>
          <w:tcPr>
            <w:tcW w:w="1647" w:type="dxa"/>
          </w:tcPr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</w:p>
          <w:p w:rsidR="00436E40" w:rsidRPr="00796917" w:rsidRDefault="00436E40" w:rsidP="00E93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2018-2019 до 31 декабря</w:t>
            </w:r>
          </w:p>
          <w:p w:rsidR="00436E40" w:rsidRPr="00796917" w:rsidRDefault="00436E40" w:rsidP="001F13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17">
              <w:rPr>
                <w:rFonts w:ascii="Times New Roman" w:hAnsi="Times New Roman" w:cs="Times New Roman"/>
                <w:sz w:val="24"/>
                <w:szCs w:val="24"/>
              </w:rPr>
              <w:t>Итоговый доклад  до 1 ноября 2020</w:t>
            </w:r>
          </w:p>
        </w:tc>
      </w:tr>
    </w:tbl>
    <w:p w:rsidR="00625A5F" w:rsidRPr="00502827" w:rsidRDefault="00625A5F" w:rsidP="002C7D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61"/>
      <w:bookmarkEnd w:id="4"/>
    </w:p>
    <w:sectPr w:rsidR="00625A5F" w:rsidRPr="00502827" w:rsidSect="002C7D4A">
      <w:headerReference w:type="default" r:id="rId9"/>
      <w:headerReference w:type="first" r:id="rId10"/>
      <w:pgSz w:w="16838" w:h="11905" w:orient="landscape"/>
      <w:pgMar w:top="567" w:right="567" w:bottom="567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7E" w:rsidRDefault="00987B7E" w:rsidP="008176C0">
      <w:pPr>
        <w:spacing w:after="0" w:line="240" w:lineRule="auto"/>
      </w:pPr>
      <w:r>
        <w:separator/>
      </w:r>
    </w:p>
  </w:endnote>
  <w:endnote w:type="continuationSeparator" w:id="0">
    <w:p w:rsidR="00987B7E" w:rsidRDefault="00987B7E" w:rsidP="008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7E" w:rsidRDefault="00987B7E" w:rsidP="008176C0">
      <w:pPr>
        <w:spacing w:after="0" w:line="240" w:lineRule="auto"/>
      </w:pPr>
      <w:r>
        <w:separator/>
      </w:r>
    </w:p>
  </w:footnote>
  <w:footnote w:type="continuationSeparator" w:id="0">
    <w:p w:rsidR="00987B7E" w:rsidRDefault="00987B7E" w:rsidP="0081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78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582A" w:rsidRPr="00970923" w:rsidRDefault="00C2582A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7092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7092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40E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7092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8093"/>
      <w:docPartObj>
        <w:docPartGallery w:val="Page Numbers (Top of Page)"/>
        <w:docPartUnique/>
      </w:docPartObj>
    </w:sdtPr>
    <w:sdtEndPr/>
    <w:sdtContent>
      <w:p w:rsidR="00C2582A" w:rsidRDefault="00C258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2582A" w:rsidRDefault="00C258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95"/>
    <w:rsid w:val="0000064E"/>
    <w:rsid w:val="00002992"/>
    <w:rsid w:val="00007690"/>
    <w:rsid w:val="00010F4B"/>
    <w:rsid w:val="00011843"/>
    <w:rsid w:val="00011BA0"/>
    <w:rsid w:val="00012315"/>
    <w:rsid w:val="000148CD"/>
    <w:rsid w:val="00015316"/>
    <w:rsid w:val="00016087"/>
    <w:rsid w:val="00017DF7"/>
    <w:rsid w:val="00020A3B"/>
    <w:rsid w:val="00027CAD"/>
    <w:rsid w:val="00030974"/>
    <w:rsid w:val="000334EE"/>
    <w:rsid w:val="00033855"/>
    <w:rsid w:val="000339E1"/>
    <w:rsid w:val="00034744"/>
    <w:rsid w:val="00036305"/>
    <w:rsid w:val="00036F7F"/>
    <w:rsid w:val="00037A9E"/>
    <w:rsid w:val="00043C64"/>
    <w:rsid w:val="00043D05"/>
    <w:rsid w:val="00044307"/>
    <w:rsid w:val="00044909"/>
    <w:rsid w:val="00044C36"/>
    <w:rsid w:val="00045645"/>
    <w:rsid w:val="000466D9"/>
    <w:rsid w:val="000478C9"/>
    <w:rsid w:val="000503D4"/>
    <w:rsid w:val="0005131D"/>
    <w:rsid w:val="00056C22"/>
    <w:rsid w:val="000576CB"/>
    <w:rsid w:val="000600F0"/>
    <w:rsid w:val="00060A71"/>
    <w:rsid w:val="00061F81"/>
    <w:rsid w:val="000627E8"/>
    <w:rsid w:val="0006356D"/>
    <w:rsid w:val="00064232"/>
    <w:rsid w:val="000645F6"/>
    <w:rsid w:val="000662E0"/>
    <w:rsid w:val="00066F95"/>
    <w:rsid w:val="00072558"/>
    <w:rsid w:val="00077A1F"/>
    <w:rsid w:val="0008087F"/>
    <w:rsid w:val="00082593"/>
    <w:rsid w:val="0008496F"/>
    <w:rsid w:val="0008542B"/>
    <w:rsid w:val="00086688"/>
    <w:rsid w:val="000877FC"/>
    <w:rsid w:val="00090710"/>
    <w:rsid w:val="000908E0"/>
    <w:rsid w:val="000950C7"/>
    <w:rsid w:val="000961D1"/>
    <w:rsid w:val="000964D3"/>
    <w:rsid w:val="000A0767"/>
    <w:rsid w:val="000A1905"/>
    <w:rsid w:val="000A34C6"/>
    <w:rsid w:val="000A4DDD"/>
    <w:rsid w:val="000A7C97"/>
    <w:rsid w:val="000A7EBF"/>
    <w:rsid w:val="000B0A8C"/>
    <w:rsid w:val="000B0DEF"/>
    <w:rsid w:val="000B2AA1"/>
    <w:rsid w:val="000B6C12"/>
    <w:rsid w:val="000C1368"/>
    <w:rsid w:val="000C49D5"/>
    <w:rsid w:val="000C4E40"/>
    <w:rsid w:val="000D18C4"/>
    <w:rsid w:val="000D304E"/>
    <w:rsid w:val="000D3F96"/>
    <w:rsid w:val="000D7F48"/>
    <w:rsid w:val="000E204A"/>
    <w:rsid w:val="000E25D4"/>
    <w:rsid w:val="000E2782"/>
    <w:rsid w:val="000E534D"/>
    <w:rsid w:val="000F0026"/>
    <w:rsid w:val="000F1E18"/>
    <w:rsid w:val="000F2112"/>
    <w:rsid w:val="000F2151"/>
    <w:rsid w:val="00101C0C"/>
    <w:rsid w:val="00102630"/>
    <w:rsid w:val="0010500C"/>
    <w:rsid w:val="001073EA"/>
    <w:rsid w:val="0010798C"/>
    <w:rsid w:val="00107B85"/>
    <w:rsid w:val="001108CF"/>
    <w:rsid w:val="00112B3F"/>
    <w:rsid w:val="00113A56"/>
    <w:rsid w:val="00115446"/>
    <w:rsid w:val="0012012C"/>
    <w:rsid w:val="00120F91"/>
    <w:rsid w:val="00122C59"/>
    <w:rsid w:val="00123402"/>
    <w:rsid w:val="001269DB"/>
    <w:rsid w:val="00130E8D"/>
    <w:rsid w:val="00133E3D"/>
    <w:rsid w:val="00135C43"/>
    <w:rsid w:val="00136364"/>
    <w:rsid w:val="00144512"/>
    <w:rsid w:val="001447A9"/>
    <w:rsid w:val="00145229"/>
    <w:rsid w:val="00147093"/>
    <w:rsid w:val="001507B5"/>
    <w:rsid w:val="00154AFF"/>
    <w:rsid w:val="00155A7F"/>
    <w:rsid w:val="0015756D"/>
    <w:rsid w:val="00157DF3"/>
    <w:rsid w:val="001621D1"/>
    <w:rsid w:val="00162272"/>
    <w:rsid w:val="001735A1"/>
    <w:rsid w:val="00173700"/>
    <w:rsid w:val="00174084"/>
    <w:rsid w:val="00174991"/>
    <w:rsid w:val="00176F3A"/>
    <w:rsid w:val="00177A76"/>
    <w:rsid w:val="001803A4"/>
    <w:rsid w:val="00181B16"/>
    <w:rsid w:val="00185C18"/>
    <w:rsid w:val="0018654C"/>
    <w:rsid w:val="00190A61"/>
    <w:rsid w:val="00190FCE"/>
    <w:rsid w:val="00192227"/>
    <w:rsid w:val="00195217"/>
    <w:rsid w:val="001970EA"/>
    <w:rsid w:val="001975B6"/>
    <w:rsid w:val="001A2EF8"/>
    <w:rsid w:val="001A418A"/>
    <w:rsid w:val="001A4E5C"/>
    <w:rsid w:val="001A5869"/>
    <w:rsid w:val="001A73E7"/>
    <w:rsid w:val="001A7B89"/>
    <w:rsid w:val="001B5597"/>
    <w:rsid w:val="001B6EC9"/>
    <w:rsid w:val="001C0AA4"/>
    <w:rsid w:val="001C25C0"/>
    <w:rsid w:val="001C2E32"/>
    <w:rsid w:val="001C3FB3"/>
    <w:rsid w:val="001C405F"/>
    <w:rsid w:val="001C4C7D"/>
    <w:rsid w:val="001D0085"/>
    <w:rsid w:val="001D05D6"/>
    <w:rsid w:val="001D11DE"/>
    <w:rsid w:val="001D1F9E"/>
    <w:rsid w:val="001D486D"/>
    <w:rsid w:val="001D4B5C"/>
    <w:rsid w:val="001D4F38"/>
    <w:rsid w:val="001D6865"/>
    <w:rsid w:val="001D7F67"/>
    <w:rsid w:val="001E0A9D"/>
    <w:rsid w:val="001E217C"/>
    <w:rsid w:val="001E2AFA"/>
    <w:rsid w:val="001E4457"/>
    <w:rsid w:val="001E4BFF"/>
    <w:rsid w:val="001E63B2"/>
    <w:rsid w:val="001E6CC6"/>
    <w:rsid w:val="001F026B"/>
    <w:rsid w:val="001F1329"/>
    <w:rsid w:val="001F25DF"/>
    <w:rsid w:val="001F2A3F"/>
    <w:rsid w:val="001F5346"/>
    <w:rsid w:val="001F69C8"/>
    <w:rsid w:val="002020D0"/>
    <w:rsid w:val="00202671"/>
    <w:rsid w:val="00202A10"/>
    <w:rsid w:val="00204731"/>
    <w:rsid w:val="00205487"/>
    <w:rsid w:val="002058CC"/>
    <w:rsid w:val="00206498"/>
    <w:rsid w:val="00207A1C"/>
    <w:rsid w:val="00210387"/>
    <w:rsid w:val="002104E4"/>
    <w:rsid w:val="00211310"/>
    <w:rsid w:val="00212816"/>
    <w:rsid w:val="00213F90"/>
    <w:rsid w:val="002144A4"/>
    <w:rsid w:val="002236BE"/>
    <w:rsid w:val="00225D12"/>
    <w:rsid w:val="00232AA5"/>
    <w:rsid w:val="00233002"/>
    <w:rsid w:val="002333AE"/>
    <w:rsid w:val="00235E81"/>
    <w:rsid w:val="00237B3E"/>
    <w:rsid w:val="00237C74"/>
    <w:rsid w:val="002433B9"/>
    <w:rsid w:val="00244C32"/>
    <w:rsid w:val="002452C6"/>
    <w:rsid w:val="002466CA"/>
    <w:rsid w:val="00246B7F"/>
    <w:rsid w:val="00250013"/>
    <w:rsid w:val="00250759"/>
    <w:rsid w:val="00254A76"/>
    <w:rsid w:val="00256CC2"/>
    <w:rsid w:val="00256EA4"/>
    <w:rsid w:val="00257A00"/>
    <w:rsid w:val="002622C1"/>
    <w:rsid w:val="002629AF"/>
    <w:rsid w:val="00262C17"/>
    <w:rsid w:val="00264B74"/>
    <w:rsid w:val="00265200"/>
    <w:rsid w:val="002661B4"/>
    <w:rsid w:val="00266300"/>
    <w:rsid w:val="00266C54"/>
    <w:rsid w:val="00267F80"/>
    <w:rsid w:val="0027031A"/>
    <w:rsid w:val="002715BB"/>
    <w:rsid w:val="00272396"/>
    <w:rsid w:val="002736D8"/>
    <w:rsid w:val="002758F5"/>
    <w:rsid w:val="00275C09"/>
    <w:rsid w:val="002768FE"/>
    <w:rsid w:val="0028007A"/>
    <w:rsid w:val="002808E4"/>
    <w:rsid w:val="00286BBD"/>
    <w:rsid w:val="00286CEA"/>
    <w:rsid w:val="00286F5B"/>
    <w:rsid w:val="00290869"/>
    <w:rsid w:val="0029089F"/>
    <w:rsid w:val="00291346"/>
    <w:rsid w:val="002922E3"/>
    <w:rsid w:val="00292884"/>
    <w:rsid w:val="002969EE"/>
    <w:rsid w:val="002B0550"/>
    <w:rsid w:val="002B1A0C"/>
    <w:rsid w:val="002B51AE"/>
    <w:rsid w:val="002B5A3F"/>
    <w:rsid w:val="002C08CC"/>
    <w:rsid w:val="002C2524"/>
    <w:rsid w:val="002C6935"/>
    <w:rsid w:val="002C6C40"/>
    <w:rsid w:val="002C6D13"/>
    <w:rsid w:val="002C7D4A"/>
    <w:rsid w:val="002D04C1"/>
    <w:rsid w:val="002D1400"/>
    <w:rsid w:val="002D1DBF"/>
    <w:rsid w:val="002D2B05"/>
    <w:rsid w:val="002D5766"/>
    <w:rsid w:val="002D65D9"/>
    <w:rsid w:val="002D783C"/>
    <w:rsid w:val="002E2299"/>
    <w:rsid w:val="002E3885"/>
    <w:rsid w:val="002E7136"/>
    <w:rsid w:val="002F14FC"/>
    <w:rsid w:val="002F503A"/>
    <w:rsid w:val="002F584E"/>
    <w:rsid w:val="002F5B7E"/>
    <w:rsid w:val="002F6BDB"/>
    <w:rsid w:val="00302A9C"/>
    <w:rsid w:val="00303616"/>
    <w:rsid w:val="00305150"/>
    <w:rsid w:val="003105F9"/>
    <w:rsid w:val="00312B72"/>
    <w:rsid w:val="00317A53"/>
    <w:rsid w:val="003205BF"/>
    <w:rsid w:val="00322554"/>
    <w:rsid w:val="00323CF4"/>
    <w:rsid w:val="00330CA9"/>
    <w:rsid w:val="00333218"/>
    <w:rsid w:val="003334F5"/>
    <w:rsid w:val="00335262"/>
    <w:rsid w:val="00335A36"/>
    <w:rsid w:val="003410DF"/>
    <w:rsid w:val="0034212C"/>
    <w:rsid w:val="00344F93"/>
    <w:rsid w:val="00347AD2"/>
    <w:rsid w:val="00347CFD"/>
    <w:rsid w:val="003501DD"/>
    <w:rsid w:val="00353112"/>
    <w:rsid w:val="00361931"/>
    <w:rsid w:val="0036283C"/>
    <w:rsid w:val="0036327D"/>
    <w:rsid w:val="00363437"/>
    <w:rsid w:val="0036639F"/>
    <w:rsid w:val="0037062D"/>
    <w:rsid w:val="00370876"/>
    <w:rsid w:val="0038054B"/>
    <w:rsid w:val="003805A2"/>
    <w:rsid w:val="0038095E"/>
    <w:rsid w:val="003811D0"/>
    <w:rsid w:val="00381257"/>
    <w:rsid w:val="003816E4"/>
    <w:rsid w:val="00383716"/>
    <w:rsid w:val="00383FA4"/>
    <w:rsid w:val="003845E8"/>
    <w:rsid w:val="003866F0"/>
    <w:rsid w:val="00387BCB"/>
    <w:rsid w:val="0039340E"/>
    <w:rsid w:val="003935A7"/>
    <w:rsid w:val="00393940"/>
    <w:rsid w:val="003978C1"/>
    <w:rsid w:val="00397D72"/>
    <w:rsid w:val="003A2F28"/>
    <w:rsid w:val="003A585D"/>
    <w:rsid w:val="003A74C6"/>
    <w:rsid w:val="003A792F"/>
    <w:rsid w:val="003B0C1D"/>
    <w:rsid w:val="003B1ADE"/>
    <w:rsid w:val="003B1E58"/>
    <w:rsid w:val="003B2E37"/>
    <w:rsid w:val="003B399F"/>
    <w:rsid w:val="003B5724"/>
    <w:rsid w:val="003B5C17"/>
    <w:rsid w:val="003C0EB9"/>
    <w:rsid w:val="003C2798"/>
    <w:rsid w:val="003C30B1"/>
    <w:rsid w:val="003C33EB"/>
    <w:rsid w:val="003C3C8A"/>
    <w:rsid w:val="003C45AA"/>
    <w:rsid w:val="003C6706"/>
    <w:rsid w:val="003C7CF8"/>
    <w:rsid w:val="003D0B04"/>
    <w:rsid w:val="003D0BE2"/>
    <w:rsid w:val="003D115B"/>
    <w:rsid w:val="003D1FA8"/>
    <w:rsid w:val="003D3EDB"/>
    <w:rsid w:val="003D423F"/>
    <w:rsid w:val="003D5C28"/>
    <w:rsid w:val="003D7013"/>
    <w:rsid w:val="003D7323"/>
    <w:rsid w:val="003E5B3E"/>
    <w:rsid w:val="003E63DC"/>
    <w:rsid w:val="003E746E"/>
    <w:rsid w:val="003F17C8"/>
    <w:rsid w:val="003F27CD"/>
    <w:rsid w:val="003F2F91"/>
    <w:rsid w:val="003F4A69"/>
    <w:rsid w:val="003F4CB4"/>
    <w:rsid w:val="003F675D"/>
    <w:rsid w:val="003F768A"/>
    <w:rsid w:val="00401C8B"/>
    <w:rsid w:val="00401FB6"/>
    <w:rsid w:val="004026BD"/>
    <w:rsid w:val="00405766"/>
    <w:rsid w:val="004135F4"/>
    <w:rsid w:val="00413A8B"/>
    <w:rsid w:val="004217F2"/>
    <w:rsid w:val="004222CF"/>
    <w:rsid w:val="00423EC6"/>
    <w:rsid w:val="00423FDB"/>
    <w:rsid w:val="00425A76"/>
    <w:rsid w:val="0042698C"/>
    <w:rsid w:val="0042726A"/>
    <w:rsid w:val="004302A4"/>
    <w:rsid w:val="00430901"/>
    <w:rsid w:val="0043142D"/>
    <w:rsid w:val="00431713"/>
    <w:rsid w:val="004329AA"/>
    <w:rsid w:val="00435D52"/>
    <w:rsid w:val="00436E40"/>
    <w:rsid w:val="00440800"/>
    <w:rsid w:val="0044167D"/>
    <w:rsid w:val="00442682"/>
    <w:rsid w:val="004455A6"/>
    <w:rsid w:val="00452B97"/>
    <w:rsid w:val="00454F2B"/>
    <w:rsid w:val="00454FCA"/>
    <w:rsid w:val="00456898"/>
    <w:rsid w:val="004573D5"/>
    <w:rsid w:val="00461CD7"/>
    <w:rsid w:val="00464AE3"/>
    <w:rsid w:val="00470A2D"/>
    <w:rsid w:val="00473019"/>
    <w:rsid w:val="00473D85"/>
    <w:rsid w:val="00473EB6"/>
    <w:rsid w:val="00474FB7"/>
    <w:rsid w:val="0048155F"/>
    <w:rsid w:val="0048416D"/>
    <w:rsid w:val="00484F7C"/>
    <w:rsid w:val="004855D2"/>
    <w:rsid w:val="00485781"/>
    <w:rsid w:val="00486633"/>
    <w:rsid w:val="00491A50"/>
    <w:rsid w:val="00492D51"/>
    <w:rsid w:val="004932F3"/>
    <w:rsid w:val="00493E17"/>
    <w:rsid w:val="00496B7B"/>
    <w:rsid w:val="004A13EF"/>
    <w:rsid w:val="004A40A4"/>
    <w:rsid w:val="004A4B38"/>
    <w:rsid w:val="004B6EDF"/>
    <w:rsid w:val="004C091F"/>
    <w:rsid w:val="004C3EF4"/>
    <w:rsid w:val="004C737E"/>
    <w:rsid w:val="004C76D1"/>
    <w:rsid w:val="004D1BE9"/>
    <w:rsid w:val="004D2471"/>
    <w:rsid w:val="004D5151"/>
    <w:rsid w:val="004E2905"/>
    <w:rsid w:val="004E2FD9"/>
    <w:rsid w:val="004E432D"/>
    <w:rsid w:val="004E67F1"/>
    <w:rsid w:val="004E7716"/>
    <w:rsid w:val="004F46EB"/>
    <w:rsid w:val="004F6C17"/>
    <w:rsid w:val="004F75B4"/>
    <w:rsid w:val="0050067B"/>
    <w:rsid w:val="00500AE6"/>
    <w:rsid w:val="00501B43"/>
    <w:rsid w:val="00501C88"/>
    <w:rsid w:val="00502827"/>
    <w:rsid w:val="005034C1"/>
    <w:rsid w:val="00503C7E"/>
    <w:rsid w:val="00504BED"/>
    <w:rsid w:val="00507500"/>
    <w:rsid w:val="005111D9"/>
    <w:rsid w:val="0051460A"/>
    <w:rsid w:val="0051537D"/>
    <w:rsid w:val="00516CD8"/>
    <w:rsid w:val="00517543"/>
    <w:rsid w:val="00517FBA"/>
    <w:rsid w:val="005203F4"/>
    <w:rsid w:val="00523935"/>
    <w:rsid w:val="00526DD8"/>
    <w:rsid w:val="0053011F"/>
    <w:rsid w:val="00532DF6"/>
    <w:rsid w:val="00533F60"/>
    <w:rsid w:val="0054224C"/>
    <w:rsid w:val="00551CC2"/>
    <w:rsid w:val="00554776"/>
    <w:rsid w:val="005548D8"/>
    <w:rsid w:val="0055507B"/>
    <w:rsid w:val="00555D13"/>
    <w:rsid w:val="00556C0D"/>
    <w:rsid w:val="00562B00"/>
    <w:rsid w:val="00563A79"/>
    <w:rsid w:val="00563DAC"/>
    <w:rsid w:val="00566FAB"/>
    <w:rsid w:val="0057016C"/>
    <w:rsid w:val="00570E45"/>
    <w:rsid w:val="005725A0"/>
    <w:rsid w:val="00574D4F"/>
    <w:rsid w:val="00574DDB"/>
    <w:rsid w:val="00577AEC"/>
    <w:rsid w:val="005801CD"/>
    <w:rsid w:val="00580267"/>
    <w:rsid w:val="00580911"/>
    <w:rsid w:val="0058141E"/>
    <w:rsid w:val="00582492"/>
    <w:rsid w:val="005836F0"/>
    <w:rsid w:val="00587A98"/>
    <w:rsid w:val="00595670"/>
    <w:rsid w:val="00595984"/>
    <w:rsid w:val="005A1859"/>
    <w:rsid w:val="005A59CA"/>
    <w:rsid w:val="005A6AA5"/>
    <w:rsid w:val="005B0FF2"/>
    <w:rsid w:val="005B1017"/>
    <w:rsid w:val="005B30C1"/>
    <w:rsid w:val="005B3E12"/>
    <w:rsid w:val="005B5CCE"/>
    <w:rsid w:val="005B6924"/>
    <w:rsid w:val="005C0CF7"/>
    <w:rsid w:val="005C1B87"/>
    <w:rsid w:val="005C2208"/>
    <w:rsid w:val="005C42F8"/>
    <w:rsid w:val="005C4CC9"/>
    <w:rsid w:val="005C55FD"/>
    <w:rsid w:val="005C670F"/>
    <w:rsid w:val="005C6876"/>
    <w:rsid w:val="005C6CD4"/>
    <w:rsid w:val="005D02CE"/>
    <w:rsid w:val="005D6615"/>
    <w:rsid w:val="005D6EF8"/>
    <w:rsid w:val="005E1B08"/>
    <w:rsid w:val="005E40DC"/>
    <w:rsid w:val="005E7649"/>
    <w:rsid w:val="005F2339"/>
    <w:rsid w:val="005F2370"/>
    <w:rsid w:val="005F37F6"/>
    <w:rsid w:val="005F4A87"/>
    <w:rsid w:val="005F55DE"/>
    <w:rsid w:val="005F6275"/>
    <w:rsid w:val="005F7180"/>
    <w:rsid w:val="006013CF"/>
    <w:rsid w:val="00601672"/>
    <w:rsid w:val="00602AE8"/>
    <w:rsid w:val="006048BF"/>
    <w:rsid w:val="0060556A"/>
    <w:rsid w:val="006075AB"/>
    <w:rsid w:val="00610640"/>
    <w:rsid w:val="006119F8"/>
    <w:rsid w:val="00612C48"/>
    <w:rsid w:val="006131EF"/>
    <w:rsid w:val="00614901"/>
    <w:rsid w:val="00615AB9"/>
    <w:rsid w:val="00616232"/>
    <w:rsid w:val="00620030"/>
    <w:rsid w:val="006219FF"/>
    <w:rsid w:val="0062343B"/>
    <w:rsid w:val="00625A5F"/>
    <w:rsid w:val="00630AEE"/>
    <w:rsid w:val="006326F4"/>
    <w:rsid w:val="00632B39"/>
    <w:rsid w:val="006334BB"/>
    <w:rsid w:val="00633EA7"/>
    <w:rsid w:val="00636F30"/>
    <w:rsid w:val="00640190"/>
    <w:rsid w:val="00643BA6"/>
    <w:rsid w:val="006463DA"/>
    <w:rsid w:val="006469AF"/>
    <w:rsid w:val="00655995"/>
    <w:rsid w:val="006566B0"/>
    <w:rsid w:val="006600A0"/>
    <w:rsid w:val="006618CB"/>
    <w:rsid w:val="0066788E"/>
    <w:rsid w:val="0067410F"/>
    <w:rsid w:val="00675EB5"/>
    <w:rsid w:val="00675EFF"/>
    <w:rsid w:val="00676056"/>
    <w:rsid w:val="00682E72"/>
    <w:rsid w:val="00685048"/>
    <w:rsid w:val="00692E36"/>
    <w:rsid w:val="006A0DB9"/>
    <w:rsid w:val="006A2546"/>
    <w:rsid w:val="006A436F"/>
    <w:rsid w:val="006A5BB3"/>
    <w:rsid w:val="006A660B"/>
    <w:rsid w:val="006B20A2"/>
    <w:rsid w:val="006B6880"/>
    <w:rsid w:val="006B6A4A"/>
    <w:rsid w:val="006C486C"/>
    <w:rsid w:val="006C4ED1"/>
    <w:rsid w:val="006D0C0F"/>
    <w:rsid w:val="006D4A64"/>
    <w:rsid w:val="006D59D5"/>
    <w:rsid w:val="006D5F84"/>
    <w:rsid w:val="006D6322"/>
    <w:rsid w:val="006E09EB"/>
    <w:rsid w:val="006E250B"/>
    <w:rsid w:val="006E2842"/>
    <w:rsid w:val="006E3600"/>
    <w:rsid w:val="006E3FD0"/>
    <w:rsid w:val="006E5A43"/>
    <w:rsid w:val="006F024C"/>
    <w:rsid w:val="006F133F"/>
    <w:rsid w:val="006F48DD"/>
    <w:rsid w:val="006F4E20"/>
    <w:rsid w:val="006F5EDF"/>
    <w:rsid w:val="006F63EB"/>
    <w:rsid w:val="00700BDC"/>
    <w:rsid w:val="00701832"/>
    <w:rsid w:val="007030A6"/>
    <w:rsid w:val="007045F6"/>
    <w:rsid w:val="00705C62"/>
    <w:rsid w:val="0071347E"/>
    <w:rsid w:val="00714A02"/>
    <w:rsid w:val="00720F76"/>
    <w:rsid w:val="007235A7"/>
    <w:rsid w:val="007240A7"/>
    <w:rsid w:val="00724F87"/>
    <w:rsid w:val="007252DE"/>
    <w:rsid w:val="00726BF8"/>
    <w:rsid w:val="00726E13"/>
    <w:rsid w:val="00727E23"/>
    <w:rsid w:val="00734D8E"/>
    <w:rsid w:val="007354B7"/>
    <w:rsid w:val="00740A66"/>
    <w:rsid w:val="00741A10"/>
    <w:rsid w:val="00743CE4"/>
    <w:rsid w:val="00745DD7"/>
    <w:rsid w:val="007461DF"/>
    <w:rsid w:val="007464A8"/>
    <w:rsid w:val="00750BAC"/>
    <w:rsid w:val="00753D28"/>
    <w:rsid w:val="007547DB"/>
    <w:rsid w:val="00755FFC"/>
    <w:rsid w:val="00756A19"/>
    <w:rsid w:val="007573BD"/>
    <w:rsid w:val="00760B78"/>
    <w:rsid w:val="0076108D"/>
    <w:rsid w:val="0076457D"/>
    <w:rsid w:val="00766272"/>
    <w:rsid w:val="00767772"/>
    <w:rsid w:val="00770894"/>
    <w:rsid w:val="00771280"/>
    <w:rsid w:val="00772192"/>
    <w:rsid w:val="00774A2B"/>
    <w:rsid w:val="0077626C"/>
    <w:rsid w:val="0077629F"/>
    <w:rsid w:val="00782D84"/>
    <w:rsid w:val="007836C2"/>
    <w:rsid w:val="0078404B"/>
    <w:rsid w:val="00784820"/>
    <w:rsid w:val="007849DF"/>
    <w:rsid w:val="00791EC9"/>
    <w:rsid w:val="0079625C"/>
    <w:rsid w:val="00796917"/>
    <w:rsid w:val="007A118A"/>
    <w:rsid w:val="007B0560"/>
    <w:rsid w:val="007B1C31"/>
    <w:rsid w:val="007B564B"/>
    <w:rsid w:val="007B7515"/>
    <w:rsid w:val="007B7775"/>
    <w:rsid w:val="007B784F"/>
    <w:rsid w:val="007C015E"/>
    <w:rsid w:val="007C13A9"/>
    <w:rsid w:val="007C2B4B"/>
    <w:rsid w:val="007C3E2F"/>
    <w:rsid w:val="007C67D7"/>
    <w:rsid w:val="007D3000"/>
    <w:rsid w:val="007D5AEF"/>
    <w:rsid w:val="007D6DBE"/>
    <w:rsid w:val="007E3775"/>
    <w:rsid w:val="007E49B5"/>
    <w:rsid w:val="007E573D"/>
    <w:rsid w:val="007E6087"/>
    <w:rsid w:val="007E6507"/>
    <w:rsid w:val="007E7776"/>
    <w:rsid w:val="007E7A35"/>
    <w:rsid w:val="007F0E53"/>
    <w:rsid w:val="007F2728"/>
    <w:rsid w:val="007F3EA3"/>
    <w:rsid w:val="007F5683"/>
    <w:rsid w:val="00800AB9"/>
    <w:rsid w:val="008026E4"/>
    <w:rsid w:val="00803FE9"/>
    <w:rsid w:val="0080472D"/>
    <w:rsid w:val="00804EFD"/>
    <w:rsid w:val="0081173A"/>
    <w:rsid w:val="008121BB"/>
    <w:rsid w:val="00816D4A"/>
    <w:rsid w:val="008176C0"/>
    <w:rsid w:val="00825846"/>
    <w:rsid w:val="00837ABD"/>
    <w:rsid w:val="00840AEC"/>
    <w:rsid w:val="00841D09"/>
    <w:rsid w:val="00841FF5"/>
    <w:rsid w:val="0084392F"/>
    <w:rsid w:val="00843E5B"/>
    <w:rsid w:val="00845DC6"/>
    <w:rsid w:val="00846C48"/>
    <w:rsid w:val="00846E31"/>
    <w:rsid w:val="00850570"/>
    <w:rsid w:val="00851B16"/>
    <w:rsid w:val="008524D3"/>
    <w:rsid w:val="00853617"/>
    <w:rsid w:val="00854F86"/>
    <w:rsid w:val="00856F82"/>
    <w:rsid w:val="00857839"/>
    <w:rsid w:val="008634C2"/>
    <w:rsid w:val="00863E6D"/>
    <w:rsid w:val="00865413"/>
    <w:rsid w:val="0087224B"/>
    <w:rsid w:val="00873C7B"/>
    <w:rsid w:val="00877E17"/>
    <w:rsid w:val="008802CB"/>
    <w:rsid w:val="008805CB"/>
    <w:rsid w:val="00882FBD"/>
    <w:rsid w:val="0088308D"/>
    <w:rsid w:val="0088440A"/>
    <w:rsid w:val="00884DA9"/>
    <w:rsid w:val="00887961"/>
    <w:rsid w:val="00894057"/>
    <w:rsid w:val="00896587"/>
    <w:rsid w:val="0089702C"/>
    <w:rsid w:val="008A058C"/>
    <w:rsid w:val="008A3273"/>
    <w:rsid w:val="008A688E"/>
    <w:rsid w:val="008C0C84"/>
    <w:rsid w:val="008C1B85"/>
    <w:rsid w:val="008C257B"/>
    <w:rsid w:val="008C265E"/>
    <w:rsid w:val="008C7823"/>
    <w:rsid w:val="008D1E95"/>
    <w:rsid w:val="008D3143"/>
    <w:rsid w:val="008D7AB5"/>
    <w:rsid w:val="008E0227"/>
    <w:rsid w:val="008F16A2"/>
    <w:rsid w:val="008F1B47"/>
    <w:rsid w:val="008F2DB7"/>
    <w:rsid w:val="008F3203"/>
    <w:rsid w:val="008F3868"/>
    <w:rsid w:val="008F56B8"/>
    <w:rsid w:val="0090288F"/>
    <w:rsid w:val="00905135"/>
    <w:rsid w:val="0090516A"/>
    <w:rsid w:val="00915481"/>
    <w:rsid w:val="009156EE"/>
    <w:rsid w:val="00920DE0"/>
    <w:rsid w:val="00921C65"/>
    <w:rsid w:val="0092502B"/>
    <w:rsid w:val="009274D3"/>
    <w:rsid w:val="0093114E"/>
    <w:rsid w:val="009328C6"/>
    <w:rsid w:val="00936190"/>
    <w:rsid w:val="00940C60"/>
    <w:rsid w:val="00941465"/>
    <w:rsid w:val="009421AC"/>
    <w:rsid w:val="00943E4E"/>
    <w:rsid w:val="0094481D"/>
    <w:rsid w:val="00944EF0"/>
    <w:rsid w:val="00951951"/>
    <w:rsid w:val="009527B2"/>
    <w:rsid w:val="00954D0A"/>
    <w:rsid w:val="00954E05"/>
    <w:rsid w:val="009564C7"/>
    <w:rsid w:val="0096275F"/>
    <w:rsid w:val="00963365"/>
    <w:rsid w:val="0096449C"/>
    <w:rsid w:val="009648EA"/>
    <w:rsid w:val="00964B5C"/>
    <w:rsid w:val="009653B3"/>
    <w:rsid w:val="009661C0"/>
    <w:rsid w:val="00966C0E"/>
    <w:rsid w:val="00967B1E"/>
    <w:rsid w:val="00967C2D"/>
    <w:rsid w:val="0097015E"/>
    <w:rsid w:val="00970923"/>
    <w:rsid w:val="00970B3B"/>
    <w:rsid w:val="00971503"/>
    <w:rsid w:val="009715A5"/>
    <w:rsid w:val="009735FB"/>
    <w:rsid w:val="0097404A"/>
    <w:rsid w:val="0097582B"/>
    <w:rsid w:val="00975E7C"/>
    <w:rsid w:val="00977E45"/>
    <w:rsid w:val="00985E00"/>
    <w:rsid w:val="00987B7E"/>
    <w:rsid w:val="00987C36"/>
    <w:rsid w:val="00996B82"/>
    <w:rsid w:val="0099753C"/>
    <w:rsid w:val="009A0CAE"/>
    <w:rsid w:val="009A371B"/>
    <w:rsid w:val="009A595A"/>
    <w:rsid w:val="009A75AA"/>
    <w:rsid w:val="009B21D1"/>
    <w:rsid w:val="009B24B9"/>
    <w:rsid w:val="009B280E"/>
    <w:rsid w:val="009B4754"/>
    <w:rsid w:val="009B617A"/>
    <w:rsid w:val="009C03B7"/>
    <w:rsid w:val="009C11A7"/>
    <w:rsid w:val="009C475F"/>
    <w:rsid w:val="009D05C6"/>
    <w:rsid w:val="009D136B"/>
    <w:rsid w:val="009D5025"/>
    <w:rsid w:val="009D57BB"/>
    <w:rsid w:val="009E2F1C"/>
    <w:rsid w:val="009E4272"/>
    <w:rsid w:val="009E5D9C"/>
    <w:rsid w:val="009F5957"/>
    <w:rsid w:val="009F5FA1"/>
    <w:rsid w:val="009F63E3"/>
    <w:rsid w:val="009F720C"/>
    <w:rsid w:val="00A01658"/>
    <w:rsid w:val="00A01A91"/>
    <w:rsid w:val="00A034AD"/>
    <w:rsid w:val="00A059D9"/>
    <w:rsid w:val="00A0635A"/>
    <w:rsid w:val="00A06E18"/>
    <w:rsid w:val="00A06FEC"/>
    <w:rsid w:val="00A073D1"/>
    <w:rsid w:val="00A13C60"/>
    <w:rsid w:val="00A1527B"/>
    <w:rsid w:val="00A20DC3"/>
    <w:rsid w:val="00A212B9"/>
    <w:rsid w:val="00A24AF1"/>
    <w:rsid w:val="00A26D7F"/>
    <w:rsid w:val="00A3025C"/>
    <w:rsid w:val="00A30595"/>
    <w:rsid w:val="00A363CE"/>
    <w:rsid w:val="00A37F2B"/>
    <w:rsid w:val="00A430EF"/>
    <w:rsid w:val="00A478C7"/>
    <w:rsid w:val="00A515D2"/>
    <w:rsid w:val="00A531CB"/>
    <w:rsid w:val="00A53275"/>
    <w:rsid w:val="00A538E3"/>
    <w:rsid w:val="00A562CE"/>
    <w:rsid w:val="00A56C03"/>
    <w:rsid w:val="00A5729D"/>
    <w:rsid w:val="00A61A28"/>
    <w:rsid w:val="00A61FD2"/>
    <w:rsid w:val="00A633FB"/>
    <w:rsid w:val="00A6487F"/>
    <w:rsid w:val="00A64CDB"/>
    <w:rsid w:val="00A65FDF"/>
    <w:rsid w:val="00A70A62"/>
    <w:rsid w:val="00A72585"/>
    <w:rsid w:val="00A72BD5"/>
    <w:rsid w:val="00A771A9"/>
    <w:rsid w:val="00A832B7"/>
    <w:rsid w:val="00A838E1"/>
    <w:rsid w:val="00A84B94"/>
    <w:rsid w:val="00A921F9"/>
    <w:rsid w:val="00A9304D"/>
    <w:rsid w:val="00AA157B"/>
    <w:rsid w:val="00AA297B"/>
    <w:rsid w:val="00AA2AB3"/>
    <w:rsid w:val="00AA2E68"/>
    <w:rsid w:val="00AA49A4"/>
    <w:rsid w:val="00AA64FE"/>
    <w:rsid w:val="00AA7DF6"/>
    <w:rsid w:val="00AB431B"/>
    <w:rsid w:val="00AB4349"/>
    <w:rsid w:val="00AB6E8A"/>
    <w:rsid w:val="00AB7C6A"/>
    <w:rsid w:val="00AC0524"/>
    <w:rsid w:val="00AC37C6"/>
    <w:rsid w:val="00AC3C20"/>
    <w:rsid w:val="00AC5B71"/>
    <w:rsid w:val="00AC6136"/>
    <w:rsid w:val="00AC671B"/>
    <w:rsid w:val="00AC6BCD"/>
    <w:rsid w:val="00AC6EC4"/>
    <w:rsid w:val="00AD14D5"/>
    <w:rsid w:val="00AD3B8B"/>
    <w:rsid w:val="00AD3F04"/>
    <w:rsid w:val="00AD41E6"/>
    <w:rsid w:val="00AD4A0F"/>
    <w:rsid w:val="00AD6521"/>
    <w:rsid w:val="00AD67F3"/>
    <w:rsid w:val="00AD75D1"/>
    <w:rsid w:val="00AE241C"/>
    <w:rsid w:val="00AE25A9"/>
    <w:rsid w:val="00AE4636"/>
    <w:rsid w:val="00B00DDB"/>
    <w:rsid w:val="00B01D29"/>
    <w:rsid w:val="00B02D49"/>
    <w:rsid w:val="00B05798"/>
    <w:rsid w:val="00B06792"/>
    <w:rsid w:val="00B074D3"/>
    <w:rsid w:val="00B11278"/>
    <w:rsid w:val="00B162EA"/>
    <w:rsid w:val="00B16409"/>
    <w:rsid w:val="00B17797"/>
    <w:rsid w:val="00B219B8"/>
    <w:rsid w:val="00B238F8"/>
    <w:rsid w:val="00B24510"/>
    <w:rsid w:val="00B258C7"/>
    <w:rsid w:val="00B26180"/>
    <w:rsid w:val="00B27507"/>
    <w:rsid w:val="00B304BA"/>
    <w:rsid w:val="00B32755"/>
    <w:rsid w:val="00B32A76"/>
    <w:rsid w:val="00B338D1"/>
    <w:rsid w:val="00B36185"/>
    <w:rsid w:val="00B375FE"/>
    <w:rsid w:val="00B37ABB"/>
    <w:rsid w:val="00B4122A"/>
    <w:rsid w:val="00B43969"/>
    <w:rsid w:val="00B44323"/>
    <w:rsid w:val="00B462DC"/>
    <w:rsid w:val="00B50610"/>
    <w:rsid w:val="00B50D70"/>
    <w:rsid w:val="00B52A41"/>
    <w:rsid w:val="00B53528"/>
    <w:rsid w:val="00B53B6E"/>
    <w:rsid w:val="00B543F0"/>
    <w:rsid w:val="00B551AC"/>
    <w:rsid w:val="00B56014"/>
    <w:rsid w:val="00B566CA"/>
    <w:rsid w:val="00B57A79"/>
    <w:rsid w:val="00B65E97"/>
    <w:rsid w:val="00B66EF8"/>
    <w:rsid w:val="00B71D31"/>
    <w:rsid w:val="00B737E3"/>
    <w:rsid w:val="00B75BB6"/>
    <w:rsid w:val="00B77BC1"/>
    <w:rsid w:val="00B77C6B"/>
    <w:rsid w:val="00B8086A"/>
    <w:rsid w:val="00B81DCE"/>
    <w:rsid w:val="00B82B4C"/>
    <w:rsid w:val="00B84C94"/>
    <w:rsid w:val="00B912D1"/>
    <w:rsid w:val="00B914F7"/>
    <w:rsid w:val="00B91722"/>
    <w:rsid w:val="00B91A52"/>
    <w:rsid w:val="00B92491"/>
    <w:rsid w:val="00B929C2"/>
    <w:rsid w:val="00B93434"/>
    <w:rsid w:val="00B9433A"/>
    <w:rsid w:val="00B94A4D"/>
    <w:rsid w:val="00B9510C"/>
    <w:rsid w:val="00B96E86"/>
    <w:rsid w:val="00BA3517"/>
    <w:rsid w:val="00BA6066"/>
    <w:rsid w:val="00BA6F46"/>
    <w:rsid w:val="00BB25E8"/>
    <w:rsid w:val="00BB4AC1"/>
    <w:rsid w:val="00BB5481"/>
    <w:rsid w:val="00BB6119"/>
    <w:rsid w:val="00BC0CE3"/>
    <w:rsid w:val="00BC4865"/>
    <w:rsid w:val="00BD039C"/>
    <w:rsid w:val="00BD152D"/>
    <w:rsid w:val="00BD2E87"/>
    <w:rsid w:val="00BD3950"/>
    <w:rsid w:val="00BD3CF7"/>
    <w:rsid w:val="00BD40E1"/>
    <w:rsid w:val="00BD79FB"/>
    <w:rsid w:val="00BE0542"/>
    <w:rsid w:val="00BE10BB"/>
    <w:rsid w:val="00BE22D2"/>
    <w:rsid w:val="00BE44D7"/>
    <w:rsid w:val="00BE48AD"/>
    <w:rsid w:val="00BE6F2D"/>
    <w:rsid w:val="00BF2B59"/>
    <w:rsid w:val="00BF372E"/>
    <w:rsid w:val="00C01661"/>
    <w:rsid w:val="00C03603"/>
    <w:rsid w:val="00C046CF"/>
    <w:rsid w:val="00C14C47"/>
    <w:rsid w:val="00C15597"/>
    <w:rsid w:val="00C21047"/>
    <w:rsid w:val="00C24461"/>
    <w:rsid w:val="00C2582A"/>
    <w:rsid w:val="00C26A8A"/>
    <w:rsid w:val="00C272B6"/>
    <w:rsid w:val="00C32CEE"/>
    <w:rsid w:val="00C40DF4"/>
    <w:rsid w:val="00C40E36"/>
    <w:rsid w:val="00C42C5C"/>
    <w:rsid w:val="00C43CF6"/>
    <w:rsid w:val="00C4544F"/>
    <w:rsid w:val="00C4619D"/>
    <w:rsid w:val="00C466C7"/>
    <w:rsid w:val="00C500DD"/>
    <w:rsid w:val="00C512EE"/>
    <w:rsid w:val="00C51840"/>
    <w:rsid w:val="00C51D47"/>
    <w:rsid w:val="00C5201B"/>
    <w:rsid w:val="00C52E88"/>
    <w:rsid w:val="00C53745"/>
    <w:rsid w:val="00C56233"/>
    <w:rsid w:val="00C609EF"/>
    <w:rsid w:val="00C63D25"/>
    <w:rsid w:val="00C64F79"/>
    <w:rsid w:val="00C6514E"/>
    <w:rsid w:val="00C675C6"/>
    <w:rsid w:val="00C7206C"/>
    <w:rsid w:val="00C73558"/>
    <w:rsid w:val="00C73CA5"/>
    <w:rsid w:val="00C741D8"/>
    <w:rsid w:val="00C744BB"/>
    <w:rsid w:val="00C75DEC"/>
    <w:rsid w:val="00C80DA8"/>
    <w:rsid w:val="00C81D52"/>
    <w:rsid w:val="00C8294B"/>
    <w:rsid w:val="00C83898"/>
    <w:rsid w:val="00C84467"/>
    <w:rsid w:val="00C85373"/>
    <w:rsid w:val="00C8562F"/>
    <w:rsid w:val="00C871FD"/>
    <w:rsid w:val="00C91968"/>
    <w:rsid w:val="00C91A43"/>
    <w:rsid w:val="00C92183"/>
    <w:rsid w:val="00C934DA"/>
    <w:rsid w:val="00C95BC7"/>
    <w:rsid w:val="00CA1441"/>
    <w:rsid w:val="00CA22E3"/>
    <w:rsid w:val="00CA3915"/>
    <w:rsid w:val="00CA3DC0"/>
    <w:rsid w:val="00CA5054"/>
    <w:rsid w:val="00CA66A9"/>
    <w:rsid w:val="00CB5B0F"/>
    <w:rsid w:val="00CB611E"/>
    <w:rsid w:val="00CC3020"/>
    <w:rsid w:val="00CC4FEC"/>
    <w:rsid w:val="00CD0193"/>
    <w:rsid w:val="00CD049F"/>
    <w:rsid w:val="00CD59F8"/>
    <w:rsid w:val="00CD64AD"/>
    <w:rsid w:val="00CE0F2E"/>
    <w:rsid w:val="00CE13F9"/>
    <w:rsid w:val="00CE728D"/>
    <w:rsid w:val="00CE7893"/>
    <w:rsid w:val="00CF0F1A"/>
    <w:rsid w:val="00CF160F"/>
    <w:rsid w:val="00CF1984"/>
    <w:rsid w:val="00CF5C8C"/>
    <w:rsid w:val="00CF743C"/>
    <w:rsid w:val="00CF77E7"/>
    <w:rsid w:val="00D05C26"/>
    <w:rsid w:val="00D077EB"/>
    <w:rsid w:val="00D07E36"/>
    <w:rsid w:val="00D10A1A"/>
    <w:rsid w:val="00D1225D"/>
    <w:rsid w:val="00D12BC3"/>
    <w:rsid w:val="00D12FBD"/>
    <w:rsid w:val="00D131A4"/>
    <w:rsid w:val="00D15CAB"/>
    <w:rsid w:val="00D21F5E"/>
    <w:rsid w:val="00D22EC8"/>
    <w:rsid w:val="00D23046"/>
    <w:rsid w:val="00D24704"/>
    <w:rsid w:val="00D26608"/>
    <w:rsid w:val="00D26CE5"/>
    <w:rsid w:val="00D33E2C"/>
    <w:rsid w:val="00D362B3"/>
    <w:rsid w:val="00D43924"/>
    <w:rsid w:val="00D44160"/>
    <w:rsid w:val="00D465D9"/>
    <w:rsid w:val="00D50E14"/>
    <w:rsid w:val="00D51A5A"/>
    <w:rsid w:val="00D567CA"/>
    <w:rsid w:val="00D62A9A"/>
    <w:rsid w:val="00D7009D"/>
    <w:rsid w:val="00D71E18"/>
    <w:rsid w:val="00D72764"/>
    <w:rsid w:val="00D73448"/>
    <w:rsid w:val="00D73A9C"/>
    <w:rsid w:val="00D7427F"/>
    <w:rsid w:val="00D74480"/>
    <w:rsid w:val="00D8003C"/>
    <w:rsid w:val="00D80ED2"/>
    <w:rsid w:val="00D83157"/>
    <w:rsid w:val="00D8646C"/>
    <w:rsid w:val="00D91721"/>
    <w:rsid w:val="00D92EAD"/>
    <w:rsid w:val="00D96B6F"/>
    <w:rsid w:val="00DA2599"/>
    <w:rsid w:val="00DA39E9"/>
    <w:rsid w:val="00DA5D70"/>
    <w:rsid w:val="00DA611D"/>
    <w:rsid w:val="00DA6221"/>
    <w:rsid w:val="00DA6882"/>
    <w:rsid w:val="00DA73EF"/>
    <w:rsid w:val="00DA7C32"/>
    <w:rsid w:val="00DB1458"/>
    <w:rsid w:val="00DB40D0"/>
    <w:rsid w:val="00DB5F72"/>
    <w:rsid w:val="00DC2010"/>
    <w:rsid w:val="00DC635B"/>
    <w:rsid w:val="00DC7686"/>
    <w:rsid w:val="00DC7D90"/>
    <w:rsid w:val="00DD1CEE"/>
    <w:rsid w:val="00DD3A1E"/>
    <w:rsid w:val="00DD3A7F"/>
    <w:rsid w:val="00DE2A30"/>
    <w:rsid w:val="00DE4134"/>
    <w:rsid w:val="00DE5D3E"/>
    <w:rsid w:val="00DE7168"/>
    <w:rsid w:val="00DF2446"/>
    <w:rsid w:val="00DF6C53"/>
    <w:rsid w:val="00E000FC"/>
    <w:rsid w:val="00E035A1"/>
    <w:rsid w:val="00E067AF"/>
    <w:rsid w:val="00E068DC"/>
    <w:rsid w:val="00E06C0A"/>
    <w:rsid w:val="00E07765"/>
    <w:rsid w:val="00E10F53"/>
    <w:rsid w:val="00E13A7C"/>
    <w:rsid w:val="00E14E4C"/>
    <w:rsid w:val="00E153F4"/>
    <w:rsid w:val="00E16A79"/>
    <w:rsid w:val="00E20408"/>
    <w:rsid w:val="00E22115"/>
    <w:rsid w:val="00E26CB7"/>
    <w:rsid w:val="00E33FF4"/>
    <w:rsid w:val="00E34519"/>
    <w:rsid w:val="00E3698A"/>
    <w:rsid w:val="00E4036C"/>
    <w:rsid w:val="00E40D31"/>
    <w:rsid w:val="00E41FDD"/>
    <w:rsid w:val="00E42FA0"/>
    <w:rsid w:val="00E43E64"/>
    <w:rsid w:val="00E4682B"/>
    <w:rsid w:val="00E4769C"/>
    <w:rsid w:val="00E52B1F"/>
    <w:rsid w:val="00E56E4A"/>
    <w:rsid w:val="00E64865"/>
    <w:rsid w:val="00E64AB2"/>
    <w:rsid w:val="00E650E4"/>
    <w:rsid w:val="00E655DA"/>
    <w:rsid w:val="00E7237A"/>
    <w:rsid w:val="00E74B55"/>
    <w:rsid w:val="00E77A81"/>
    <w:rsid w:val="00E77CF8"/>
    <w:rsid w:val="00E84613"/>
    <w:rsid w:val="00E85626"/>
    <w:rsid w:val="00E8657D"/>
    <w:rsid w:val="00E8682F"/>
    <w:rsid w:val="00E87196"/>
    <w:rsid w:val="00E90580"/>
    <w:rsid w:val="00E91F74"/>
    <w:rsid w:val="00E92D0E"/>
    <w:rsid w:val="00E9395C"/>
    <w:rsid w:val="00E96671"/>
    <w:rsid w:val="00EA1546"/>
    <w:rsid w:val="00EA45F7"/>
    <w:rsid w:val="00EA46A5"/>
    <w:rsid w:val="00EA622F"/>
    <w:rsid w:val="00EA7306"/>
    <w:rsid w:val="00EB0B70"/>
    <w:rsid w:val="00EB28CB"/>
    <w:rsid w:val="00EB480A"/>
    <w:rsid w:val="00EB525E"/>
    <w:rsid w:val="00EB6254"/>
    <w:rsid w:val="00EB708C"/>
    <w:rsid w:val="00EC3A1F"/>
    <w:rsid w:val="00EC4EFF"/>
    <w:rsid w:val="00EC52B3"/>
    <w:rsid w:val="00ED0EF3"/>
    <w:rsid w:val="00ED1844"/>
    <w:rsid w:val="00ED32AC"/>
    <w:rsid w:val="00EE0E6A"/>
    <w:rsid w:val="00EE639F"/>
    <w:rsid w:val="00EE6962"/>
    <w:rsid w:val="00EE6FC5"/>
    <w:rsid w:val="00EF03F6"/>
    <w:rsid w:val="00EF0CA9"/>
    <w:rsid w:val="00EF27D1"/>
    <w:rsid w:val="00EF3E56"/>
    <w:rsid w:val="00EF40EF"/>
    <w:rsid w:val="00EF48B3"/>
    <w:rsid w:val="00EF7EFE"/>
    <w:rsid w:val="00F034E8"/>
    <w:rsid w:val="00F04445"/>
    <w:rsid w:val="00F04556"/>
    <w:rsid w:val="00F049A3"/>
    <w:rsid w:val="00F07E93"/>
    <w:rsid w:val="00F118DE"/>
    <w:rsid w:val="00F1204A"/>
    <w:rsid w:val="00F12EAA"/>
    <w:rsid w:val="00F1427D"/>
    <w:rsid w:val="00F148CE"/>
    <w:rsid w:val="00F16293"/>
    <w:rsid w:val="00F172F4"/>
    <w:rsid w:val="00F17B29"/>
    <w:rsid w:val="00F235C3"/>
    <w:rsid w:val="00F25B1D"/>
    <w:rsid w:val="00F25E0B"/>
    <w:rsid w:val="00F274D6"/>
    <w:rsid w:val="00F27E1E"/>
    <w:rsid w:val="00F37696"/>
    <w:rsid w:val="00F4029D"/>
    <w:rsid w:val="00F40380"/>
    <w:rsid w:val="00F41095"/>
    <w:rsid w:val="00F4113B"/>
    <w:rsid w:val="00F4323F"/>
    <w:rsid w:val="00F44261"/>
    <w:rsid w:val="00F45989"/>
    <w:rsid w:val="00F46651"/>
    <w:rsid w:val="00F50552"/>
    <w:rsid w:val="00F50EB5"/>
    <w:rsid w:val="00F52D67"/>
    <w:rsid w:val="00F54E0B"/>
    <w:rsid w:val="00F556AC"/>
    <w:rsid w:val="00F5603D"/>
    <w:rsid w:val="00F56746"/>
    <w:rsid w:val="00F56992"/>
    <w:rsid w:val="00F6045D"/>
    <w:rsid w:val="00F619CA"/>
    <w:rsid w:val="00F62614"/>
    <w:rsid w:val="00F632F1"/>
    <w:rsid w:val="00F65E59"/>
    <w:rsid w:val="00F66F8C"/>
    <w:rsid w:val="00F71FFA"/>
    <w:rsid w:val="00F730C2"/>
    <w:rsid w:val="00F776AE"/>
    <w:rsid w:val="00F82D76"/>
    <w:rsid w:val="00F836BA"/>
    <w:rsid w:val="00F847AE"/>
    <w:rsid w:val="00F848F0"/>
    <w:rsid w:val="00F85044"/>
    <w:rsid w:val="00F8582D"/>
    <w:rsid w:val="00F86B5B"/>
    <w:rsid w:val="00F90A1D"/>
    <w:rsid w:val="00F923B5"/>
    <w:rsid w:val="00F9457F"/>
    <w:rsid w:val="00F971A6"/>
    <w:rsid w:val="00F97BA2"/>
    <w:rsid w:val="00FA1410"/>
    <w:rsid w:val="00FA173B"/>
    <w:rsid w:val="00FA43C6"/>
    <w:rsid w:val="00FB4916"/>
    <w:rsid w:val="00FB5835"/>
    <w:rsid w:val="00FC3677"/>
    <w:rsid w:val="00FC7691"/>
    <w:rsid w:val="00FD098F"/>
    <w:rsid w:val="00FD18EA"/>
    <w:rsid w:val="00FD30E7"/>
    <w:rsid w:val="00FD3320"/>
    <w:rsid w:val="00FE1B5E"/>
    <w:rsid w:val="00FE23DE"/>
    <w:rsid w:val="00FE4E90"/>
    <w:rsid w:val="00FF01F3"/>
    <w:rsid w:val="00FF1865"/>
    <w:rsid w:val="00FF4187"/>
    <w:rsid w:val="00FF5E26"/>
    <w:rsid w:val="00FF6854"/>
    <w:rsid w:val="00FF6DB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1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10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536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36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36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36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36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361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008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6C0"/>
  </w:style>
  <w:style w:type="paragraph" w:styleId="ad">
    <w:name w:val="footer"/>
    <w:basedOn w:val="a"/>
    <w:link w:val="ae"/>
    <w:uiPriority w:val="99"/>
    <w:unhideWhenUsed/>
    <w:rsid w:val="0081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6C0"/>
  </w:style>
  <w:style w:type="paragraph" w:styleId="af">
    <w:name w:val="Revision"/>
    <w:hidden/>
    <w:uiPriority w:val="99"/>
    <w:semiHidden/>
    <w:rsid w:val="00562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FC58-D892-4FA3-97FE-0F639AC1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Котарская С.А.</cp:lastModifiedBy>
  <cp:revision>24</cp:revision>
  <cp:lastPrinted>2018-08-28T02:55:00Z</cp:lastPrinted>
  <dcterms:created xsi:type="dcterms:W3CDTF">2018-08-30T07:47:00Z</dcterms:created>
  <dcterms:modified xsi:type="dcterms:W3CDTF">2018-08-31T08:56:00Z</dcterms:modified>
</cp:coreProperties>
</file>